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DC7" w:rsidRPr="00E950BA" w:rsidRDefault="009B2DC7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9B2DC7" w:rsidRPr="00E950BA" w:rsidRDefault="009B2DC7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Pr="00E950BA">
        <w:rPr>
          <w:rFonts w:ascii="Times New Roman" w:eastAsia="Calibri" w:hAnsi="Times New Roman" w:cs="Times New Roman"/>
          <w:b/>
          <w:bCs/>
          <w:sz w:val="28"/>
          <w:szCs w:val="28"/>
        </w:rPr>
        <w:t>Перевод жилого помещения в нежилое или нежилого помещения в жилое помещение</w:t>
      </w:r>
      <w:r w:rsidRPr="00E9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E950BA">
        <w:rPr>
          <w:rFonts w:ascii="Calibri" w:eastAsia="Calibri" w:hAnsi="Calibri" w:cs="Times New Roman"/>
          <w:vertAlign w:val="superscript"/>
        </w:rPr>
        <w:t xml:space="preserve"> </w:t>
      </w:r>
      <w:r w:rsidRPr="00E950BA">
        <w:rPr>
          <w:rFonts w:ascii="Calibri" w:eastAsia="Calibri" w:hAnsi="Calibri" w:cs="Times New Roman"/>
          <w:vertAlign w:val="superscript"/>
        </w:rPr>
        <w:footnoteReference w:customMarkFollows="1" w:id="1"/>
        <w:t>*</w:t>
      </w:r>
      <w:r w:rsidRPr="00E950B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50BA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Par55"/>
      <w:bookmarkEnd w:id="0"/>
      <w:r w:rsidRPr="00E950BA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="00F13329" w:rsidRPr="00E950B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Перевод жилого помещения в нежилое или нежилого помещения в жилое помещение</w:t>
      </w: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E950B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E950B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</w:t>
      </w:r>
      <w:r w:rsidRPr="00E950BA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наименование органа, предоставляющего услугу</w:t>
      </w:r>
      <w:r w:rsidRPr="00E950BA">
        <w:rPr>
          <w:rFonts w:ascii="Times New Roman" w:eastAsia="Times New Roman" w:hAnsi="Times New Roman" w:cs="Arial"/>
          <w:sz w:val="28"/>
          <w:szCs w:val="28"/>
          <w:lang w:eastAsia="ru-RU"/>
        </w:rPr>
        <w:t>) (далее – Орган), многофункциональных центров предоставления государственных и муниципальных услуг (далее – МФЦ)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9"/>
      <w:bookmarkEnd w:id="1"/>
      <w:r w:rsidRPr="00E950BA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3329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Par61"/>
      <w:bookmarkEnd w:id="2"/>
      <w:r w:rsidRPr="00E950BA">
        <w:rPr>
          <w:rFonts w:ascii="Times New Roman" w:hAnsi="Times New Roman" w:cs="Times New Roman"/>
          <w:sz w:val="28"/>
          <w:szCs w:val="28"/>
        </w:rPr>
        <w:t xml:space="preserve">1.2. </w:t>
      </w:r>
      <w:r w:rsidR="00F13329"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Заявителями являются физические лица (в том числе </w:t>
      </w:r>
      <w:r w:rsidR="00F13329"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индивидуальные предприниматели) и юридические лица, являющиеся собственниками переводимого помещения.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1.3. От имени заявителей, в целях получения 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950BA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950BA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E950B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6"/>
      <w:bookmarkEnd w:id="3"/>
      <w:r w:rsidRPr="00E950BA">
        <w:rPr>
          <w:rFonts w:ascii="Times New Roman" w:hAnsi="Times New Roman" w:cs="Times New Roman"/>
          <w:sz w:val="28"/>
          <w:szCs w:val="28"/>
        </w:rPr>
        <w:t>1.4. Информация о месте нахождения, графике работы и наименование органа, предоставляющего услугу, его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 информация о месте нахождения, графике работы Органа и его структурных подразделений, МФЦ приводятся в приложении № 1 к настоящему Административному регламенту.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1.5. Справочные телефоны структурных подразделений Органа, организаций, участвующих в предоставлении услуги, в том числе номер телефона-автоинформатора: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1) справочные телефоны Органа и </w:t>
      </w:r>
      <w:r w:rsidR="00070B2A" w:rsidRPr="00E950BA">
        <w:rPr>
          <w:rFonts w:ascii="Times New Roman" w:hAnsi="Times New Roman" w:cs="Times New Roman"/>
          <w:sz w:val="28"/>
          <w:szCs w:val="28"/>
        </w:rPr>
        <w:t>его структурных подразделений</w:t>
      </w:r>
      <w:r w:rsidRPr="00E950BA">
        <w:rPr>
          <w:rFonts w:ascii="Times New Roman" w:hAnsi="Times New Roman" w:cs="Times New Roman"/>
          <w:sz w:val="28"/>
          <w:szCs w:val="28"/>
        </w:rPr>
        <w:t xml:space="preserve"> приводятся в приложении № 1 к настоящему Административному регламенту;</w:t>
      </w:r>
    </w:p>
    <w:p w:rsidR="004B4281" w:rsidRPr="00E950BA" w:rsidRDefault="00070B2A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2) справочные телефоны МФЦ</w:t>
      </w:r>
      <w:r w:rsidR="004B4281" w:rsidRPr="00E950BA">
        <w:rPr>
          <w:rFonts w:ascii="Times New Roman" w:hAnsi="Times New Roman" w:cs="Times New Roman"/>
          <w:sz w:val="28"/>
          <w:szCs w:val="28"/>
        </w:rPr>
        <w:t xml:space="preserve"> приводятся в приложении № 1 к настоящему Административному регламенту.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1) адрес официального сайта Органа - </w:t>
      </w:r>
      <w:r w:rsidRPr="00E950B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&lt;указать адрес официального сайта Органа&gt;</w:t>
      </w:r>
      <w:r w:rsidRPr="00E950BA">
        <w:rPr>
          <w:rFonts w:ascii="Times New Roman" w:hAnsi="Times New Roman" w:cs="Times New Roman"/>
          <w:sz w:val="28"/>
          <w:szCs w:val="28"/>
        </w:rPr>
        <w:t>;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адрес сайта МФЦ - </w:t>
      </w: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в Приложении № 1 к настоящему Административному регламенту</w:t>
      </w:r>
      <w:r w:rsidRPr="00E950BA">
        <w:rPr>
          <w:rFonts w:ascii="Times New Roman" w:hAnsi="Times New Roman" w:cs="Times New Roman"/>
          <w:sz w:val="28"/>
          <w:szCs w:val="28"/>
        </w:rPr>
        <w:t>;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</w:t>
      </w:r>
      <w:r w:rsidRPr="00E950BA">
        <w:rPr>
          <w:rFonts w:ascii="Times New Roman" w:eastAsia="Calibri" w:hAnsi="Times New Roman" w:cs="Times New Roman"/>
          <w:sz w:val="28"/>
          <w:szCs w:val="28"/>
        </w:rPr>
        <w:t>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lastRenderedPageBreak/>
        <w:t xml:space="preserve">2) адрес электронной почты Органа - </w:t>
      </w:r>
      <w:r w:rsidRPr="00E950B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&lt;указать адрес электронной почты Органа&gt;</w:t>
      </w:r>
      <w:r w:rsidRPr="00E950BA">
        <w:rPr>
          <w:rFonts w:ascii="Times New Roman" w:hAnsi="Times New Roman" w:cs="Times New Roman"/>
          <w:sz w:val="28"/>
          <w:szCs w:val="28"/>
        </w:rPr>
        <w:t>;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1.7. 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</w:t>
      </w:r>
      <w:r w:rsidR="00C76D48" w:rsidRPr="00E950BA">
        <w:rPr>
          <w:rFonts w:ascii="Times New Roman" w:hAnsi="Times New Roman" w:cs="Times New Roman"/>
          <w:sz w:val="28"/>
          <w:szCs w:val="28"/>
        </w:rPr>
        <w:t>,</w:t>
      </w:r>
      <w:r w:rsidRPr="00E950BA">
        <w:rPr>
          <w:rFonts w:ascii="Times New Roman" w:hAnsi="Times New Roman" w:cs="Times New Roman"/>
          <w:sz w:val="28"/>
          <w:szCs w:val="28"/>
        </w:rPr>
        <w:t xml:space="preserve"> могут получить непосредственно в Органе, МФЦ по месту своего проживания (регистрации), по справочным телефонам, в сети Интернет (на официальном сайте Органа),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 обращение через организацию почтовой связи, либо по электронной почте: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- лица, заинтересованные в предоставлении услуги</w:t>
      </w:r>
      <w:r w:rsidR="00C76D48" w:rsidRPr="00E950BA">
        <w:rPr>
          <w:rFonts w:ascii="Times New Roman" w:hAnsi="Times New Roman" w:cs="Times New Roman"/>
          <w:sz w:val="28"/>
          <w:szCs w:val="28"/>
        </w:rPr>
        <w:t>,</w:t>
      </w:r>
      <w:r w:rsidRPr="00E950BA">
        <w:rPr>
          <w:rFonts w:ascii="Times New Roman" w:hAnsi="Times New Roman" w:cs="Times New Roman"/>
          <w:sz w:val="28"/>
          <w:szCs w:val="28"/>
        </w:rPr>
        <w:t xml:space="preserve">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 - при обращении лиц, заинтересованных в предоставлении услуги</w:t>
      </w:r>
      <w:r w:rsidR="00C76D48" w:rsidRPr="00E950BA">
        <w:rPr>
          <w:rFonts w:ascii="Times New Roman" w:hAnsi="Times New Roman" w:cs="Times New Roman"/>
          <w:sz w:val="28"/>
          <w:szCs w:val="28"/>
        </w:rPr>
        <w:t>,</w:t>
      </w:r>
      <w:r w:rsidRPr="00E950BA">
        <w:rPr>
          <w:rFonts w:ascii="Times New Roman" w:hAnsi="Times New Roman" w:cs="Times New Roman"/>
          <w:sz w:val="28"/>
          <w:szCs w:val="28"/>
        </w:rPr>
        <w:t xml:space="preserve"> посре</w:t>
      </w:r>
      <w:r w:rsidR="001D41B5" w:rsidRPr="00E950BA">
        <w:rPr>
          <w:rFonts w:ascii="Times New Roman" w:hAnsi="Times New Roman" w:cs="Times New Roman"/>
          <w:sz w:val="28"/>
          <w:szCs w:val="28"/>
        </w:rPr>
        <w:t>дством электронной почты ответы</w:t>
      </w:r>
      <w:r w:rsidRPr="00E950BA">
        <w:rPr>
          <w:rFonts w:ascii="Times New Roman" w:hAnsi="Times New Roman" w:cs="Times New Roman"/>
          <w:sz w:val="28"/>
          <w:szCs w:val="28"/>
        </w:rPr>
        <w:t xml:space="preserve">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1.8. 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в информационно-телекоммуникационной сети «Интернет», а также в государственной информационной системе </w:t>
      </w:r>
      <w:r w:rsidRPr="00E950BA">
        <w:rPr>
          <w:rFonts w:ascii="Times New Roman" w:hAnsi="Times New Roman" w:cs="Times New Roman"/>
          <w:sz w:val="28"/>
          <w:szCs w:val="28"/>
        </w:rPr>
        <w:lastRenderedPageBreak/>
        <w:t>Республики Коми «Портал государственных и муниципальных услуг (функций) Республики Коми»: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Органа, в информационных материалах (брошюрах, буклетах);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3) на официальном сайте Органа, размещена следующая информация: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- адрес места нахождения, график работы, справочные телефоны Органа и структурных подразделений и адреса электронной почты Органа.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50BA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Pr="00E95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E950B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ar98"/>
      <w:bookmarkEnd w:id="4"/>
      <w:r w:rsidRPr="00E950BA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Pr="00E95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E950B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0"/>
      <w:bookmarkEnd w:id="5"/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950BA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F13329" w:rsidRPr="00E950B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Перевод жилого помещения в нежилое или нежилого помещения в жилое помещение</w:t>
      </w: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102"/>
      <w:bookmarkEnd w:id="6"/>
      <w:r w:rsidRPr="00E95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Предоставление муниципальной услуги осуществляется &lt;</w:t>
      </w:r>
      <w:r w:rsidRPr="00E950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наименование Органа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&gt;. 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950BA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E950BA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E950BA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950BA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E950BA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E950BA">
        <w:rPr>
          <w:rFonts w:ascii="Times New Roman" w:eastAsia="Times New Roman" w:hAnsi="Times New Roman" w:cs="Times New Roman"/>
          <w:i/>
          <w:sz w:val="28"/>
          <w:szCs w:val="28"/>
        </w:rPr>
        <w:t xml:space="preserve"> (в случае, если это предусмотрено соглашением о взаимодействии</w:t>
      </w:r>
      <w:r w:rsidRPr="00E950BA">
        <w:rPr>
          <w:rFonts w:ascii="Times New Roman" w:eastAsia="Times New Roman" w:hAnsi="Times New Roman" w:cs="Times New Roman"/>
          <w:sz w:val="28"/>
          <w:szCs w:val="28"/>
        </w:rPr>
        <w:t xml:space="preserve">), уведомления и выдачи результата 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950BA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 (</w:t>
      </w:r>
      <w:r w:rsidRPr="00E950BA">
        <w:rPr>
          <w:rFonts w:ascii="Times New Roman" w:eastAsia="Times New Roman" w:hAnsi="Times New Roman" w:cs="Times New Roman"/>
          <w:i/>
          <w:sz w:val="28"/>
          <w:szCs w:val="28"/>
        </w:rPr>
        <w:t>в случае, если предусмотрено соглашением о взаимодействии</w:t>
      </w:r>
      <w:r w:rsidRPr="00E950B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B4281" w:rsidRPr="00E950BA" w:rsidRDefault="004B4281" w:rsidP="00E95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2.2.1. Органами и организациями, участвующими в предоставлении муниципальной услуги, являются:</w:t>
      </w:r>
    </w:p>
    <w:p w:rsidR="00790835" w:rsidRPr="00E950BA" w:rsidRDefault="00790835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служба государственной регистрации, кадастра и картографии – в части предоставления выписки из Единого государственного реестра недвижимости (далее – ЕГРН);</w:t>
      </w:r>
    </w:p>
    <w:p w:rsidR="00F13329" w:rsidRPr="00E950BA" w:rsidRDefault="00F13329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Филиал ФГБУ «Федеральная кадастровая палата федеральной службы государственной регистрации, кадастра и картографии» по Республике Коми 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в части предоставления  плана переводимого помещения с его техническим описанием (в случае, если переводимое помещение является жилым, технического паспорта такого помещения); поэтажного плана дома, в котором находится переводимое помещение;</w:t>
      </w:r>
    </w:p>
    <w:p w:rsidR="00F13329" w:rsidRPr="00E950BA" w:rsidRDefault="00F13329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организации – в части подготовки проекта переустройства и (или) перепланировки переустраиваемого и (или) перепланируемого жилого помещения.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950B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- </w:t>
      </w:r>
      <w:r w:rsidRPr="00E950BA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E950BA">
        <w:rPr>
          <w:rFonts w:ascii="Times New Roman" w:hAnsi="Times New Roman" w:cs="Times New Roman"/>
          <w:sz w:val="28"/>
          <w:szCs w:val="28"/>
        </w:rPr>
        <w:t>.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8"/>
      <w:bookmarkEnd w:id="7"/>
      <w:r w:rsidRPr="00E95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1) </w:t>
      </w:r>
      <w:r w:rsidR="00F13329" w:rsidRPr="00E950BA">
        <w:rPr>
          <w:rFonts w:ascii="Times New Roman" w:hAnsi="Times New Roman" w:cs="Times New Roman"/>
          <w:sz w:val="28"/>
          <w:szCs w:val="28"/>
        </w:rPr>
        <w:t xml:space="preserve">решение о предоставлении муниципальной услуги в форме уведомления о переводе жилого (нежилого) помещения в нежилое (жилое) помещение по форме, приведенной в Приложении № 4 к настоящему административному регламенту </w:t>
      </w:r>
      <w:r w:rsidRPr="00E950BA">
        <w:rPr>
          <w:rFonts w:ascii="Times New Roman" w:hAnsi="Times New Roman" w:cs="Times New Roman"/>
          <w:sz w:val="28"/>
          <w:szCs w:val="28"/>
        </w:rPr>
        <w:t>(далее – решение о предоставлении муниципальной услуги), уведомление о предоставлении муниципальной услуги;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2) </w:t>
      </w:r>
      <w:r w:rsidR="00F13329" w:rsidRPr="00E950BA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муниципальной услуги в форме уведомления об отказе в переводе жилого (нежилого) помещения в нежилое (жилое) помещение по форме, приведенной в Приложении № 4 (далее - решение об отказе в предоставлении муниципальной услуги); </w:t>
      </w:r>
      <w:r w:rsidRPr="00E950BA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ar112"/>
      <w:bookmarkEnd w:id="8"/>
      <w:r w:rsidRPr="00E950BA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E950BA">
        <w:rPr>
          <w:rFonts w:ascii="Times New Roman" w:hAnsi="Times New Roman" w:cs="Times New Roman"/>
          <w:sz w:val="28"/>
          <w:szCs w:val="28"/>
        </w:rPr>
        <w:t xml:space="preserve"> </w:t>
      </w:r>
      <w:r w:rsidRPr="00E950BA">
        <w:rPr>
          <w:rFonts w:ascii="Times New Roman" w:hAnsi="Times New Roman" w:cs="Times New Roman"/>
          <w:b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2.4. 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45 календарных дней, исчисляемых со дня регистрации </w:t>
      </w:r>
      <w:r w:rsidR="00A13095"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услуги.</w:t>
      </w:r>
      <w:r w:rsidRPr="00E95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E950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Pr="00E950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 срок выдачи (направления) документов, являющихся результатом предоставления муниципальной услуги&gt;.</w:t>
      </w:r>
    </w:p>
    <w:p w:rsidR="00197C5E" w:rsidRPr="00E950BA" w:rsidRDefault="00197C5E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__________(</w:t>
      </w:r>
      <w:r w:rsidRPr="00E950BA">
        <w:rPr>
          <w:rFonts w:ascii="Times New Roman" w:eastAsia="Calibri" w:hAnsi="Times New Roman" w:cs="Times New Roman"/>
          <w:i/>
          <w:sz w:val="28"/>
          <w:szCs w:val="28"/>
        </w:rPr>
        <w:t>указать срок</w:t>
      </w:r>
      <w:r w:rsidRPr="00E950BA">
        <w:rPr>
          <w:rFonts w:ascii="Times New Roman" w:eastAsia="Calibri" w:hAnsi="Times New Roman" w:cs="Times New Roman"/>
          <w:sz w:val="28"/>
          <w:szCs w:val="28"/>
        </w:rPr>
        <w:t>) со дня поступления в Орган указанного заявления.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9" w:name="Par123"/>
      <w:bookmarkEnd w:id="9"/>
      <w:r w:rsidRPr="00E950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 в соответствии с: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hAnsi="Times New Roman" w:cs="Times New Roman"/>
          <w:sz w:val="28"/>
          <w:szCs w:val="28"/>
          <w:lang w:eastAsia="ru-RU"/>
        </w:rPr>
        <w:t>1) Конституцией Российской Федерации (Собрание законодательства Российской Федерации, 04.08.2014, № 31, ст. 4398);</w:t>
      </w:r>
    </w:p>
    <w:p w:rsidR="004B4281" w:rsidRPr="00E950BA" w:rsidRDefault="004B4281" w:rsidP="00E950BA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Гражданским кодексом Российской Федерации (часть первая) от 30 ноября 1994 г. № 51-ФЗ (Собрание законодательства Российской Федерации, 1994, № 32, ст. 3301);</w:t>
      </w:r>
    </w:p>
    <w:p w:rsidR="004B4281" w:rsidRPr="00E950BA" w:rsidRDefault="004B4281" w:rsidP="00E950BA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Жилищным кодексом Российской Федерации от 29.12.2004 № 188-ФЗ («Собрание законодательства Российской Федерации», 03.01.2005, № 1 (часть 1), ст. 14);</w:t>
      </w:r>
    </w:p>
    <w:p w:rsidR="004B4281" w:rsidRPr="00E950BA" w:rsidRDefault="004B4281" w:rsidP="00E950BA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27 июля 2006 г. № 152-ФЗ «О персональных данных» (Собрание законодательства Российской Федерации, 2006, № 31 (1 часть), ст. 3451);</w:t>
      </w:r>
    </w:p>
    <w:p w:rsidR="004B4281" w:rsidRPr="00E950BA" w:rsidRDefault="004B4281" w:rsidP="00E950BA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8" w:history="1">
        <w:r w:rsidRPr="00E950BA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950BA">
        <w:rPr>
          <w:rFonts w:ascii="Times New Roman" w:hAnsi="Times New Roman" w:cs="Times New Roman"/>
          <w:sz w:val="28"/>
          <w:szCs w:val="28"/>
          <w:lang w:eastAsia="ru-RU"/>
        </w:rPr>
        <w:t xml:space="preserve"> от 6 апреля 2011 г. № 63-ФЗ «Об электронной подписи» (Собрание законодательства Российской Федерации, 11.04.2011, № 15, ст. 2036);</w:t>
      </w:r>
    </w:p>
    <w:p w:rsidR="004B4281" w:rsidRPr="00E950BA" w:rsidRDefault="004B4281" w:rsidP="00E950BA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E950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950BA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F13329" w:rsidRPr="00E950BA" w:rsidRDefault="004B4281" w:rsidP="00E950BA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F13329" w:rsidRPr="00E950BA" w:rsidRDefault="00F13329" w:rsidP="00E950BA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10.08.2005 №502 «Об утверждении формы уведомления о переводе (отказе в переводе) жилого (нежилого) помещения в нежилое (жилое) помещение» («Собрание законодательства Российской Федерации», 15.08.2005, № 33, ст. 3430, «Российская газета», № 180, 17.08.2005);</w:t>
      </w:r>
    </w:p>
    <w:p w:rsidR="00F13329" w:rsidRPr="00E950BA" w:rsidRDefault="00F13329" w:rsidP="00E950BA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(«Российская газета» №184 от 22.08.2006);</w:t>
      </w:r>
    </w:p>
    <w:p w:rsidR="00F13329" w:rsidRPr="00E950BA" w:rsidRDefault="00F13329" w:rsidP="00E950BA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(«Собрание законодательства Российской Федерации», 06.02.2006, № 6, ст. 702);</w:t>
      </w:r>
    </w:p>
    <w:p w:rsidR="004B4281" w:rsidRPr="00E950BA" w:rsidRDefault="004B4281" w:rsidP="00E950BA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4B4281" w:rsidRPr="00E950BA" w:rsidRDefault="004B4281" w:rsidP="00E950BA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hAnsi="Times New Roman" w:cs="Times New Roman"/>
          <w:sz w:val="28"/>
          <w:szCs w:val="28"/>
          <w:lang w:eastAsia="ru-RU"/>
        </w:rPr>
        <w:t>Конституцией Республики Коми (Ведомости Верховного Совета Республики Коми, 1994, № 2, ст. 21);</w:t>
      </w:r>
      <w:bookmarkStart w:id="10" w:name="Par140"/>
      <w:bookmarkEnd w:id="10"/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3C"/>
      </w:r>
      <w:r w:rsidRPr="00E950B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нормативные правовые акты, регулирующие порядок предоставления муниципальной  услуги с указанием реквизитов и источников официального опубликования, необходимо изложить данные нормативные правовые акты в зависимости от их юридической значимости</w:t>
      </w: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3E"/>
      </w: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C5E50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47"/>
      <w:bookmarkEnd w:id="11"/>
      <w:r w:rsidRPr="00E950BA">
        <w:rPr>
          <w:rFonts w:ascii="Times New Roman" w:hAnsi="Times New Roman" w:cs="Times New Roman"/>
          <w:sz w:val="28"/>
          <w:szCs w:val="28"/>
        </w:rPr>
        <w:t xml:space="preserve">2.6. </w:t>
      </w:r>
      <w:r w:rsidR="00FC5E50" w:rsidRPr="00E950BA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заявители представляют в Орган, МФЦ следующие документы:</w:t>
      </w:r>
    </w:p>
    <w:p w:rsidR="00FC5E50" w:rsidRPr="00E950BA" w:rsidRDefault="00FC5E50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1) заявление о переводе помещения (по формам согласно Приложению № 2 (для физических лиц, индивидуальных предпринимателей), Приложению №3 (для юридических лиц) к настоящему административному регламенту);</w:t>
      </w:r>
    </w:p>
    <w:p w:rsidR="00FC5E50" w:rsidRPr="00E950BA" w:rsidRDefault="00FC5E50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2) правоустанавливающие документы на переводимое помещение (подлинники или засвидетельствованные в нотариальном порядке копии), если право на него не зарегистрировано в </w:t>
      </w:r>
      <w:r w:rsidR="00790835" w:rsidRPr="00E950BA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</w:t>
      </w:r>
      <w:r w:rsidRPr="00E950BA">
        <w:rPr>
          <w:rFonts w:ascii="Times New Roman" w:hAnsi="Times New Roman" w:cs="Times New Roman"/>
          <w:sz w:val="28"/>
          <w:szCs w:val="28"/>
        </w:rPr>
        <w:t>;</w:t>
      </w:r>
    </w:p>
    <w:p w:rsidR="00FC5E50" w:rsidRPr="00E950BA" w:rsidRDefault="00FC5E50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3)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FC5E50" w:rsidRPr="00E950BA" w:rsidRDefault="00FC5E50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4) письменное согласие собственников помещений в многоквартирном доме, в случае если при переустройстве (перепланировке) затрагиваются вопросы, относящиеся к общему имуществу многоквартирного дома.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4B4281" w:rsidRPr="00E950BA" w:rsidRDefault="00FC5E50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i/>
          <w:sz w:val="28"/>
          <w:szCs w:val="28"/>
        </w:rPr>
        <w:t>&lt;В случае если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предусмотрен законодательством Российской Федерации и законодательством Республики Коми, необходимо указать перечень данных документов&gt;</w:t>
      </w:r>
      <w:r w:rsidR="004B4281" w:rsidRPr="00E950BA">
        <w:rPr>
          <w:rFonts w:ascii="Times New Roman" w:hAnsi="Times New Roman" w:cs="Times New Roman"/>
          <w:sz w:val="28"/>
          <w:szCs w:val="28"/>
        </w:rPr>
        <w:t>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</w:t>
      </w:r>
      <w:r w:rsidR="00A13095"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аявлении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в установленном федеральным законодательством порядке.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50BA">
        <w:rPr>
          <w:rFonts w:ascii="Times New Roman" w:hAnsi="Times New Roman" w:cs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FC5E50" w:rsidRPr="00E950BA" w:rsidRDefault="00FC5E50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B41F82" w:rsidRPr="00E950BA">
        <w:rPr>
          <w:rFonts w:ascii="Times New Roman" w:eastAsia="Calibri" w:hAnsi="Times New Roman" w:cs="Times New Roman"/>
          <w:sz w:val="28"/>
          <w:szCs w:val="28"/>
        </w:rPr>
        <w:t>выписка из ЕГРН</w:t>
      </w:r>
      <w:r w:rsidRPr="00E950B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C5E50" w:rsidRPr="00E950BA" w:rsidRDefault="00FC5E50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FC5E50" w:rsidRPr="00E950BA" w:rsidRDefault="00FC5E50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3) поэтажный план дома, в котором находится переводимое помещение.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950BA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2.11. Запрещается требовать от заявителя: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E950BA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E950BA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</w:t>
      </w:r>
      <w:r w:rsidR="00C42AE2" w:rsidRPr="00E950BA">
        <w:rPr>
          <w:rFonts w:ascii="Times New Roman" w:hAnsi="Times New Roman" w:cs="Times New Roman"/>
          <w:sz w:val="28"/>
          <w:szCs w:val="28"/>
        </w:rPr>
        <w:t xml:space="preserve">0 г.                        </w:t>
      </w:r>
      <w:r w:rsidRPr="00E950BA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услуг».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2.13. Оснований для приостановления пред</w:t>
      </w:r>
      <w:r w:rsidR="00C42AE2" w:rsidRPr="00E950BA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Pr="00E950BA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Республики Коми не предусмотрено</w:t>
      </w:r>
      <w:r w:rsidRPr="00E950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78"/>
      <w:bookmarkEnd w:id="12"/>
      <w:r w:rsidRPr="00E950BA">
        <w:rPr>
          <w:rFonts w:ascii="Times New Roman" w:hAnsi="Times New Roman" w:cs="Times New Roman"/>
          <w:sz w:val="28"/>
          <w:szCs w:val="28"/>
        </w:rPr>
        <w:t>2.14. Основаниями для отказа в предоставлении муниципальн</w:t>
      </w:r>
      <w:r w:rsidR="00626E2E" w:rsidRPr="00E950BA">
        <w:rPr>
          <w:rFonts w:ascii="Times New Roman" w:hAnsi="Times New Roman" w:cs="Times New Roman"/>
          <w:sz w:val="28"/>
          <w:szCs w:val="28"/>
        </w:rPr>
        <w:t>ой услуги являю</w:t>
      </w:r>
      <w:r w:rsidRPr="00E950BA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FC5E50" w:rsidRPr="00E950BA" w:rsidRDefault="00FC5E50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 xml:space="preserve">1) непредставление определенных </w:t>
      </w:r>
      <w:hyperlink r:id="rId11" w:history="1">
        <w:r w:rsidRPr="00E950BA">
          <w:rPr>
            <w:rFonts w:ascii="Times New Roman" w:eastAsia="Calibri" w:hAnsi="Times New Roman" w:cs="Times New Roman"/>
            <w:sz w:val="28"/>
            <w:szCs w:val="28"/>
          </w:rPr>
          <w:t>пунктом</w:t>
        </w:r>
      </w:hyperlink>
      <w:r w:rsidRPr="00E950BA">
        <w:rPr>
          <w:rFonts w:ascii="Times New Roman" w:eastAsia="Calibri" w:hAnsi="Times New Roman" w:cs="Times New Roman"/>
          <w:sz w:val="28"/>
          <w:szCs w:val="28"/>
        </w:rPr>
        <w:t xml:space="preserve"> 2.6 настоящего административного регламента документов, обязанность по представлению которых возложена на заявителя;</w:t>
      </w:r>
    </w:p>
    <w:p w:rsidR="00FC5E50" w:rsidRPr="00E950BA" w:rsidRDefault="00FC5E50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 xml:space="preserve">1.1) поступление в орган, осуществляющий перевод помещений,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2" w:history="1">
        <w:r w:rsidRPr="00E950BA">
          <w:rPr>
            <w:rFonts w:ascii="Times New Roman" w:eastAsia="Calibri" w:hAnsi="Times New Roman" w:cs="Times New Roman"/>
            <w:sz w:val="28"/>
            <w:szCs w:val="28"/>
          </w:rPr>
          <w:t>пунктом</w:t>
        </w:r>
      </w:hyperlink>
      <w:r w:rsidRPr="00E950BA">
        <w:rPr>
          <w:rFonts w:ascii="Times New Roman" w:eastAsia="Calibri" w:hAnsi="Times New Roman" w:cs="Times New Roman"/>
          <w:sz w:val="28"/>
          <w:szCs w:val="28"/>
        </w:rPr>
        <w:t xml:space="preserve"> 2.10 настоящего административного регламента,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2.10 административного регламента, и не получил от заявителя такие документы и (или) информацию в течение пятнадцати рабочих дней со дня направления уведомления;</w:t>
      </w:r>
    </w:p>
    <w:p w:rsidR="00FC5E50" w:rsidRPr="00E950BA" w:rsidRDefault="00C42AE2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2) представление</w:t>
      </w:r>
      <w:r w:rsidR="00FC5E50" w:rsidRPr="00E950BA">
        <w:rPr>
          <w:rFonts w:ascii="Times New Roman" w:eastAsia="Calibri" w:hAnsi="Times New Roman" w:cs="Times New Roman"/>
          <w:sz w:val="28"/>
          <w:szCs w:val="28"/>
        </w:rPr>
        <w:t xml:space="preserve"> документов в ненадлежащий орган;</w:t>
      </w:r>
    </w:p>
    <w:p w:rsidR="00FC5E50" w:rsidRPr="00E950BA" w:rsidRDefault="00C42AE2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3) несоблюдение</w:t>
      </w:r>
      <w:r w:rsidR="00FC5E50" w:rsidRPr="00E950BA">
        <w:rPr>
          <w:rFonts w:ascii="Times New Roman" w:eastAsia="Calibri" w:hAnsi="Times New Roman" w:cs="Times New Roman"/>
          <w:sz w:val="28"/>
          <w:szCs w:val="28"/>
        </w:rPr>
        <w:t xml:space="preserve"> предусмотренных </w:t>
      </w:r>
      <w:hyperlink r:id="rId13" w:history="1">
        <w:r w:rsidR="00FC5E50" w:rsidRPr="00E950BA">
          <w:rPr>
            <w:rFonts w:ascii="Times New Roman" w:eastAsia="Calibri" w:hAnsi="Times New Roman" w:cs="Times New Roman"/>
            <w:sz w:val="28"/>
            <w:szCs w:val="28"/>
          </w:rPr>
          <w:t>статьей 22</w:t>
        </w:r>
      </w:hyperlink>
      <w:r w:rsidR="00FC5E50" w:rsidRPr="00E950BA">
        <w:rPr>
          <w:rFonts w:ascii="Times New Roman" w:eastAsia="Calibri" w:hAnsi="Times New Roman" w:cs="Times New Roman"/>
          <w:sz w:val="28"/>
          <w:szCs w:val="28"/>
        </w:rPr>
        <w:t xml:space="preserve"> Жилищного Кодекса условий перевода помещения:</w:t>
      </w:r>
    </w:p>
    <w:p w:rsidR="00FC5E50" w:rsidRPr="00E950BA" w:rsidRDefault="00FC5E50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 xml:space="preserve">- перевод жилого помещения в нежилое помещение и нежилого помещения в жилое помещение допускается с учетом соблюдения требований Жилищного Кодекса и </w:t>
      </w:r>
      <w:hyperlink r:id="rId14" w:history="1">
        <w:r w:rsidRPr="00E950BA">
          <w:rPr>
            <w:rFonts w:ascii="Times New Roman" w:eastAsia="Calibri" w:hAnsi="Times New Roman" w:cs="Times New Roman"/>
            <w:sz w:val="28"/>
            <w:szCs w:val="28"/>
          </w:rPr>
          <w:t>законодательства</w:t>
        </w:r>
      </w:hyperlink>
      <w:r w:rsidRPr="00E950BA">
        <w:rPr>
          <w:rFonts w:ascii="Times New Roman" w:eastAsia="Calibri" w:hAnsi="Times New Roman" w:cs="Times New Roman"/>
          <w:sz w:val="28"/>
          <w:szCs w:val="28"/>
        </w:rPr>
        <w:t xml:space="preserve"> о градостроительной деятельности;</w:t>
      </w:r>
    </w:p>
    <w:p w:rsidR="00FC5E50" w:rsidRPr="00E950BA" w:rsidRDefault="00FC5E50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-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лиц;</w:t>
      </w:r>
    </w:p>
    <w:p w:rsidR="00FC5E50" w:rsidRPr="00E950BA" w:rsidRDefault="00FC5E50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-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жилыми;</w:t>
      </w:r>
    </w:p>
    <w:p w:rsidR="00FC5E50" w:rsidRPr="00E950BA" w:rsidRDefault="00FC5E50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- перевод жилого помещения в наемном доме социального использования в нежилое помещение не допускается.</w:t>
      </w:r>
    </w:p>
    <w:p w:rsidR="00FC5E50" w:rsidRPr="00E950BA" w:rsidRDefault="00FC5E50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 xml:space="preserve">- перевод нежилого помещения в жилое помещение не допускается, если такое помещение не отвечает установленным </w:t>
      </w:r>
      <w:hyperlink r:id="rId15" w:history="1">
        <w:r w:rsidRPr="00E950BA">
          <w:rPr>
            <w:rFonts w:ascii="Times New Roman" w:eastAsia="Calibri" w:hAnsi="Times New Roman" w:cs="Times New Roman"/>
            <w:sz w:val="28"/>
            <w:szCs w:val="28"/>
          </w:rPr>
          <w:t>требованиям</w:t>
        </w:r>
      </w:hyperlink>
      <w:r w:rsidRPr="00E950BA">
        <w:rPr>
          <w:rFonts w:ascii="Times New Roman" w:eastAsia="Calibri" w:hAnsi="Times New Roman" w:cs="Times New Roman"/>
          <w:sz w:val="28"/>
          <w:szCs w:val="28"/>
        </w:rPr>
        <w:t xml:space="preserve"> или отсутствует возможность обеспечить соответствие такого помещения требованиям установленным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либо если право собственности на такое помещение обременено правами каких-либо лиц;</w:t>
      </w:r>
    </w:p>
    <w:p w:rsidR="00FC5E50" w:rsidRPr="00E950BA" w:rsidRDefault="00C42AE2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4) несоответствие</w:t>
      </w:r>
      <w:r w:rsidR="00FC5E50" w:rsidRPr="00E950BA">
        <w:rPr>
          <w:rFonts w:ascii="Times New Roman" w:eastAsia="Calibri" w:hAnsi="Times New Roman" w:cs="Times New Roman"/>
          <w:sz w:val="28"/>
          <w:szCs w:val="28"/>
        </w:rPr>
        <w:t xml:space="preserve"> проекта переустройства и (или) перепланировки жилого помещения требованиям законодательства.</w:t>
      </w:r>
      <w:r w:rsidR="00FC5E50"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C11E3A" w:rsidRPr="00E950BA">
        <w:rPr>
          <w:rFonts w:ascii="Times New Roman" w:hAnsi="Times New Roman" w:cs="Times New Roman"/>
          <w:sz w:val="28"/>
          <w:szCs w:val="28"/>
        </w:rPr>
        <w:t xml:space="preserve">пунктом 2.14 </w:t>
      </w:r>
      <w:r w:rsidRPr="00E950B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950BA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950B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C5E50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2.16. </w:t>
      </w:r>
      <w:r w:rsidR="00933E10" w:rsidRPr="00E95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</w:t>
      </w:r>
      <w:r w:rsidR="00FC5E50" w:rsidRPr="00E95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если для обеспечения использования помещения в качестве жилого или нежилого помещения требуются переустройство и (или) перепланировка  услугой, необходимой и обязательной для предоставления муниципальной услуги, является услуга по подготовке в установленном порядке проекта переустройства и (или) перепланировки переустраиваемого и (или) перепланируемого жилого помещения. Данная услуга предоставляется проектными организациями. </w:t>
      </w:r>
    </w:p>
    <w:p w:rsidR="00FC5E50" w:rsidRPr="00E950BA" w:rsidRDefault="00FC5E50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Услуга, необходимая и обязательная для предоставления муниципальной услуги, предоставляется организациями по самостоятельным обращениям заявителей.</w:t>
      </w:r>
    </w:p>
    <w:p w:rsidR="004B4281" w:rsidRPr="00E950BA" w:rsidRDefault="00FC5E50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результате предоставления данной услуги заявителю выдается оформленный в установленном порядке проект переустройства и (или) перепланировки переустраиваемого и (или) перепланируемого жилого помещения, который в последующем утверждается заявителем</w:t>
      </w:r>
      <w:r w:rsidR="004B4281" w:rsidRPr="00E95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0BA" w:rsidRPr="00E950BA" w:rsidRDefault="00E950BA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950BA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="00FC5E50"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FC5E50" w:rsidRPr="00E950BA">
        <w:rPr>
          <w:rFonts w:ascii="Times New Roman" w:hAnsi="Times New Roman" w:cs="Times New Roman"/>
          <w:i/>
          <w:sz w:val="28"/>
          <w:szCs w:val="28"/>
        </w:rPr>
        <w:t>В случае если федеральным законодательством, законодательством Республики Коми предусмотрена плата за представление услуг, которые являются необходимыми и обязательными для предоставления муниципальной услуги, в пункте указывается размер, порядок и основания взимания данной платы, а также информацию о методике расчета размера такой платы&gt;</w:t>
      </w:r>
      <w:r w:rsidRPr="00E950BA">
        <w:rPr>
          <w:rFonts w:ascii="Times New Roman" w:hAnsi="Times New Roman" w:cs="Times New Roman"/>
          <w:sz w:val="28"/>
          <w:szCs w:val="28"/>
        </w:rPr>
        <w:t>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Par162"/>
      <w:bookmarkEnd w:id="13"/>
      <w:r w:rsidRPr="00E9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E950BA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E95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950BA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="00FC297F" w:rsidRPr="00E950BA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E950BA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</w:t>
      </w:r>
      <w:r w:rsidR="00FC297F" w:rsidRPr="00E950BA">
        <w:rPr>
          <w:rFonts w:ascii="Times New Roman" w:eastAsia="Calibri" w:hAnsi="Times New Roman" w:cs="Times New Roman"/>
          <w:sz w:val="28"/>
          <w:szCs w:val="28"/>
        </w:rPr>
        <w:t>,</w:t>
      </w:r>
      <w:r w:rsidRPr="00E950BA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&lt;</w:t>
      </w:r>
      <w:r w:rsidRPr="00E950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Прописать срок и порядок регистрации заявления заявителя о предоставлении муниципальной услуги в случае, если заявитель обратился за предоставлением муниципальной услуги лично (в Орган, МФЦ), посредством почтового отправления (в Орган), через Портал государственных и муниципальных услуг (функций) Республики Коми и (или) Единый портал государственных и муниципальных услуг (функций).&gt;.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E950B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E950BA" w:rsidRDefault="004B4281" w:rsidP="00E950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4B4281" w:rsidRPr="00E950BA" w:rsidRDefault="004B4281" w:rsidP="00E950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</w:t>
      </w:r>
      <w:r w:rsidR="00941152" w:rsidRPr="00E950BA">
        <w:rPr>
          <w:rFonts w:ascii="Times New Roman" w:eastAsia="Calibri" w:hAnsi="Times New Roman" w:cs="Times New Roman"/>
          <w:sz w:val="28"/>
          <w:szCs w:val="28"/>
        </w:rPr>
        <w:t>,</w:t>
      </w:r>
      <w:r w:rsidRPr="00E950BA">
        <w:rPr>
          <w:rFonts w:ascii="Times New Roman" w:eastAsia="Calibri" w:hAnsi="Times New Roman" w:cs="Times New Roman"/>
          <w:sz w:val="28"/>
          <w:szCs w:val="28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4B4281" w:rsidRPr="00E950BA" w:rsidRDefault="004B4281" w:rsidP="00E950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B4281" w:rsidRPr="00E950BA" w:rsidRDefault="004B4281" w:rsidP="00E950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B4281" w:rsidRPr="00E950BA" w:rsidRDefault="004B4281" w:rsidP="00E950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B4281" w:rsidRPr="00E950BA" w:rsidRDefault="004B4281" w:rsidP="00E950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B4281" w:rsidRPr="00E950BA" w:rsidRDefault="004B4281" w:rsidP="00E950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4B4281" w:rsidRPr="00E950BA" w:rsidRDefault="004B4281" w:rsidP="00E950BA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B4281" w:rsidRPr="00E950BA" w:rsidRDefault="004B4281" w:rsidP="00E950BA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B4281" w:rsidRPr="00E950BA" w:rsidRDefault="004B4281" w:rsidP="00E950BA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4B4281" w:rsidRPr="00E950BA" w:rsidRDefault="004B4281" w:rsidP="00E950B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B4281" w:rsidRPr="00E950BA" w:rsidRDefault="004B4281" w:rsidP="00E950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4B4281" w:rsidRPr="00E950BA" w:rsidRDefault="004B4281" w:rsidP="00E950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950BA">
        <w:rPr>
          <w:rFonts w:ascii="Times New Roman" w:eastAsia="Calibri" w:hAnsi="Times New Roman" w:cs="Times New Roman"/>
          <w:i/>
          <w:sz w:val="28"/>
          <w:szCs w:val="28"/>
        </w:rPr>
        <w:t>(Указать иные требования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услуги).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4B4281" w:rsidRPr="00E950BA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E950BA" w:rsidRDefault="004B4281" w:rsidP="00E95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E950BA" w:rsidRDefault="004B4281" w:rsidP="00E95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4B4281" w:rsidRPr="00E950BA" w:rsidRDefault="004B4281" w:rsidP="00E95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E950BA" w:rsidRDefault="004B4281" w:rsidP="00E95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4B4281" w:rsidRPr="00E950BA" w:rsidTr="00C11E3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E950BA" w:rsidRDefault="004B4281" w:rsidP="00E95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4B4281" w:rsidRPr="00E950BA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E950BA" w:rsidRDefault="004B4281" w:rsidP="00E95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E950BA" w:rsidRDefault="004B4281" w:rsidP="00E9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E950BA" w:rsidRDefault="004B4281" w:rsidP="00E950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B4281" w:rsidRPr="00E950BA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E950BA" w:rsidRDefault="004B4281" w:rsidP="00E95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E950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E950BA" w:rsidRDefault="004B4281" w:rsidP="00E9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E950BA" w:rsidRDefault="004B4281" w:rsidP="00E950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B4281" w:rsidRPr="00E950BA" w:rsidTr="00C11E3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E950BA" w:rsidRDefault="004B4281" w:rsidP="00E95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4B4281" w:rsidRPr="00E950BA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E950BA" w:rsidRDefault="004B4281" w:rsidP="00E95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E950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E950BA" w:rsidRDefault="004B4281" w:rsidP="00E950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E950BA" w:rsidRDefault="004B4281" w:rsidP="00E950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B4281" w:rsidRPr="00E950BA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E950BA" w:rsidRDefault="004B4281" w:rsidP="00E95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E950BA" w:rsidRDefault="004B4281" w:rsidP="00E950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E950BA" w:rsidRDefault="004B4281" w:rsidP="00E950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281" w:rsidRPr="00E950BA" w:rsidRDefault="004B4281" w:rsidP="00E950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B4281" w:rsidRPr="00E950BA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E950BA" w:rsidRDefault="004B4281" w:rsidP="00E95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E950BA" w:rsidRDefault="004B4281" w:rsidP="00E950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E950BA" w:rsidRDefault="004B4281" w:rsidP="00E950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B4281" w:rsidRPr="00E950BA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E950BA" w:rsidRDefault="004B4281" w:rsidP="00E95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E950BA" w:rsidRDefault="004B4281" w:rsidP="00E950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E950BA" w:rsidRDefault="004B4281" w:rsidP="00E950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E950BA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4281" w:rsidRPr="00E950BA" w:rsidRDefault="004B4281" w:rsidP="00E950B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 xml:space="preserve">2.23. </w:t>
      </w:r>
      <w:bookmarkStart w:id="14" w:name="Par274"/>
      <w:bookmarkEnd w:id="14"/>
      <w:r w:rsidRPr="00E950BA">
        <w:rPr>
          <w:rFonts w:ascii="Times New Roman" w:eastAsia="Calibri" w:hAnsi="Times New Roman" w:cs="Times New Roman"/>
          <w:sz w:val="28"/>
          <w:szCs w:val="28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r w:rsidRPr="00E950BA">
        <w:rPr>
          <w:rFonts w:ascii="Times New Roman" w:eastAsia="Calibri" w:hAnsi="Times New Roman" w:cs="Times New Roman"/>
          <w:i/>
          <w:sz w:val="28"/>
          <w:szCs w:val="28"/>
        </w:rPr>
        <w:t>адрес сайта</w:t>
      </w:r>
      <w:r w:rsidRPr="00E950BA">
        <w:rPr>
          <w:rFonts w:ascii="Times New Roman" w:eastAsia="Calibri" w:hAnsi="Times New Roman" w:cs="Times New Roman"/>
          <w:sz w:val="28"/>
          <w:szCs w:val="28"/>
        </w:rPr>
        <w:t>), порталах государственных и муниципальных услуг (функций).</w:t>
      </w:r>
    </w:p>
    <w:p w:rsidR="004B4281" w:rsidRPr="00E950BA" w:rsidRDefault="004B4281" w:rsidP="00E9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2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4B4281" w:rsidRPr="00E950BA" w:rsidRDefault="004B4281" w:rsidP="00E950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4B4281" w:rsidRPr="00E950BA" w:rsidRDefault="004B4281" w:rsidP="00E950B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4B4281" w:rsidRPr="00E950BA" w:rsidRDefault="004B4281" w:rsidP="00E950B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4B4281" w:rsidRPr="00E950BA" w:rsidRDefault="004B4281" w:rsidP="00E950B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4B4281" w:rsidRPr="00E950BA" w:rsidRDefault="004B4281" w:rsidP="00E950B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4B4281" w:rsidRPr="00E950BA" w:rsidRDefault="004B4281" w:rsidP="00E9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2.25. Предоставление муниципальной у</w:t>
      </w:r>
      <w:r w:rsidRPr="00E950BA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E950BA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4B4281" w:rsidRPr="00E950BA" w:rsidRDefault="004B4281" w:rsidP="00E9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4B4281" w:rsidRPr="00E950BA" w:rsidRDefault="004B4281" w:rsidP="00E9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4B4281" w:rsidRPr="00E950BA" w:rsidRDefault="004B4281" w:rsidP="00E9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4B4281" w:rsidRPr="00E950BA" w:rsidRDefault="004B4281" w:rsidP="00E9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4B4281" w:rsidRPr="00E950BA" w:rsidRDefault="004B4281" w:rsidP="00E9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4B4281" w:rsidRPr="00E950BA" w:rsidRDefault="004B4281" w:rsidP="00E9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4B4281" w:rsidRPr="00E950BA" w:rsidRDefault="004B4281" w:rsidP="00E950B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E950BA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E950BA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E950BA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279"/>
      <w:bookmarkEnd w:id="15"/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950BA">
        <w:rPr>
          <w:rFonts w:ascii="Times New Roman" w:hAnsi="Times New Roman" w:cs="Times New Roman"/>
          <w:sz w:val="28"/>
          <w:szCs w:val="28"/>
        </w:rPr>
        <w:t xml:space="preserve"> услуги включает следующие административные процедуры: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иных документов для предоставления 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950BA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2) </w:t>
      </w: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950B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B4281" w:rsidRPr="00E950BA" w:rsidRDefault="004B4281" w:rsidP="00E950B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4) </w:t>
      </w:r>
      <w:r w:rsidRPr="00E950BA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услуги;</w:t>
      </w:r>
    </w:p>
    <w:p w:rsidR="004B4281" w:rsidRPr="00E950BA" w:rsidRDefault="004B4281" w:rsidP="00E950B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0BA">
        <w:rPr>
          <w:rFonts w:ascii="Times New Roman" w:eastAsia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настоящего Административного регламента.</w:t>
      </w:r>
    </w:p>
    <w:bookmarkStart w:id="16" w:name="Par288"/>
    <w:bookmarkEnd w:id="16"/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fldChar w:fldCharType="begin"/>
      </w:r>
      <w:r w:rsidRPr="00E950BA">
        <w:instrText xml:space="preserve"> HYPERLINK \l "Par1004" </w:instrText>
      </w:r>
      <w:r w:rsidRPr="00E950BA">
        <w:fldChar w:fldCharType="separate"/>
      </w:r>
      <w:r w:rsidRPr="00E950BA">
        <w:rPr>
          <w:rFonts w:ascii="Times New Roman" w:hAnsi="Times New Roman" w:cs="Times New Roman"/>
          <w:sz w:val="28"/>
          <w:szCs w:val="28"/>
        </w:rPr>
        <w:t>Блок-схема</w:t>
      </w:r>
      <w:r w:rsidRPr="00E950BA">
        <w:rPr>
          <w:rFonts w:ascii="Times New Roman" w:hAnsi="Times New Roman" w:cs="Times New Roman"/>
          <w:sz w:val="28"/>
          <w:szCs w:val="28"/>
        </w:rPr>
        <w:fldChar w:fldCharType="end"/>
      </w:r>
      <w:r w:rsidRPr="00E950BA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950BA">
        <w:rPr>
          <w:rFonts w:ascii="Times New Roman" w:hAnsi="Times New Roman" w:cs="Times New Roman"/>
          <w:sz w:val="28"/>
          <w:szCs w:val="28"/>
        </w:rPr>
        <w:t xml:space="preserve"> услуги приводится в приложении №</w:t>
      </w:r>
      <w:r w:rsidR="00FC5E50" w:rsidRPr="00E950BA">
        <w:rPr>
          <w:rFonts w:ascii="Times New Roman" w:hAnsi="Times New Roman" w:cs="Times New Roman"/>
          <w:sz w:val="28"/>
          <w:szCs w:val="28"/>
        </w:rPr>
        <w:t xml:space="preserve"> 5</w:t>
      </w:r>
      <w:r w:rsidRPr="00E950B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7" w:name="Par293"/>
      <w:bookmarkEnd w:id="17"/>
      <w:r w:rsidRPr="00E950BA">
        <w:rPr>
          <w:rFonts w:ascii="Times New Roman" w:hAnsi="Times New Roman" w:cs="Times New Roman"/>
          <w:b/>
          <w:sz w:val="28"/>
          <w:szCs w:val="28"/>
        </w:rPr>
        <w:t>Прием</w:t>
      </w:r>
      <w:r w:rsidRPr="00E950BA">
        <w:t xml:space="preserve"> </w:t>
      </w:r>
      <w:r w:rsidRPr="00E950BA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3.3. Основанием для начала административной процедуры является по</w:t>
      </w:r>
      <w:r w:rsidR="00A13095" w:rsidRPr="00E950BA">
        <w:rPr>
          <w:rFonts w:ascii="Times New Roman" w:hAnsi="Times New Roman" w:cs="Times New Roman"/>
          <w:sz w:val="28"/>
          <w:szCs w:val="28"/>
        </w:rPr>
        <w:t>ступление от заявителя заявления на</w:t>
      </w:r>
      <w:r w:rsidR="0081446E" w:rsidRPr="00E950BA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 w:rsidRPr="00E950BA">
        <w:rPr>
          <w:rFonts w:ascii="Times New Roman" w:hAnsi="Times New Roman" w:cs="Times New Roman"/>
          <w:sz w:val="28"/>
          <w:szCs w:val="28"/>
        </w:rPr>
        <w:t xml:space="preserve"> 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950BA">
        <w:rPr>
          <w:rFonts w:ascii="Times New Roman" w:hAnsi="Times New Roman" w:cs="Times New Roman"/>
          <w:sz w:val="28"/>
          <w:szCs w:val="28"/>
        </w:rPr>
        <w:t xml:space="preserve"> услуги  в Орган, МФЦ.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1) Очная форма подачи документов – подача </w:t>
      </w:r>
      <w:r w:rsidR="00A13095" w:rsidRPr="00E950BA">
        <w:rPr>
          <w:rFonts w:ascii="Times New Roman" w:hAnsi="Times New Roman" w:cs="Times New Roman"/>
          <w:sz w:val="28"/>
          <w:szCs w:val="28"/>
        </w:rPr>
        <w:t>заявления</w:t>
      </w:r>
      <w:r w:rsidRPr="00E950BA">
        <w:rPr>
          <w:rFonts w:ascii="Times New Roman" w:hAnsi="Times New Roman" w:cs="Times New Roman"/>
          <w:sz w:val="28"/>
          <w:szCs w:val="28"/>
        </w:rPr>
        <w:t xml:space="preserve">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</w:t>
      </w:r>
      <w:r w:rsidR="00A13095" w:rsidRPr="00E950BA">
        <w:rPr>
          <w:rFonts w:ascii="Times New Roman" w:hAnsi="Times New Roman" w:cs="Times New Roman"/>
          <w:sz w:val="28"/>
          <w:szCs w:val="28"/>
        </w:rPr>
        <w:t>заявление</w:t>
      </w:r>
      <w:r w:rsidRPr="00E950BA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950BA">
        <w:rPr>
          <w:rFonts w:ascii="Times New Roman" w:hAnsi="Times New Roman" w:cs="Times New Roman"/>
          <w:sz w:val="28"/>
          <w:szCs w:val="28"/>
        </w:rPr>
        <w:t xml:space="preserve"> услуги может быть оформлен заявителем в ходе приема в Органе, МФЦ либо оформлен заранее. 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По просьбе обратившегося лица </w:t>
      </w:r>
      <w:r w:rsidR="00A13095" w:rsidRPr="00E950BA">
        <w:rPr>
          <w:rFonts w:ascii="Times New Roman" w:hAnsi="Times New Roman" w:cs="Times New Roman"/>
          <w:sz w:val="28"/>
          <w:szCs w:val="28"/>
        </w:rPr>
        <w:t>заявление</w:t>
      </w:r>
      <w:r w:rsidRPr="00E950BA">
        <w:rPr>
          <w:rFonts w:ascii="Times New Roman" w:hAnsi="Times New Roman" w:cs="Times New Roman"/>
          <w:sz w:val="28"/>
          <w:szCs w:val="28"/>
        </w:rPr>
        <w:t xml:space="preserve"> может быть оформлен</w:t>
      </w:r>
      <w:r w:rsidR="00A13095" w:rsidRPr="00E950BA">
        <w:rPr>
          <w:rFonts w:ascii="Times New Roman" w:hAnsi="Times New Roman" w:cs="Times New Roman"/>
          <w:sz w:val="28"/>
          <w:szCs w:val="28"/>
        </w:rPr>
        <w:t>о</w:t>
      </w:r>
      <w:r w:rsidRPr="00E950BA">
        <w:rPr>
          <w:rFonts w:ascii="Times New Roman" w:hAnsi="Times New Roman" w:cs="Times New Roman"/>
          <w:sz w:val="28"/>
          <w:szCs w:val="28"/>
        </w:rPr>
        <w:t xml:space="preserve">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</w:t>
      </w:r>
      <w:r w:rsidR="00E32AE8" w:rsidRPr="00E950BA">
        <w:rPr>
          <w:rFonts w:ascii="Times New Roman" w:hAnsi="Times New Roman" w:cs="Times New Roman"/>
          <w:sz w:val="28"/>
          <w:szCs w:val="28"/>
        </w:rPr>
        <w:t>заявление</w:t>
      </w:r>
      <w:r w:rsidRPr="00E950BA">
        <w:rPr>
          <w:rFonts w:ascii="Times New Roman" w:hAnsi="Times New Roman" w:cs="Times New Roman"/>
          <w:sz w:val="28"/>
          <w:szCs w:val="28"/>
        </w:rPr>
        <w:t xml:space="preserve"> свою фамилию, имя и отчество, ставит дату и подпись.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950BA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</w:t>
      </w:r>
      <w:r w:rsidR="00C90AA4" w:rsidRPr="00E950BA">
        <w:rPr>
          <w:rFonts w:ascii="Times New Roman" w:hAnsi="Times New Roman" w:cs="Times New Roman"/>
          <w:sz w:val="28"/>
          <w:szCs w:val="28"/>
        </w:rPr>
        <w:t>,</w:t>
      </w:r>
      <w:r w:rsidRPr="00E950B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E950BA">
        <w:rPr>
          <w:rFonts w:ascii="Times New Roman" w:hAnsi="Times New Roman" w:cs="Times New Roman"/>
          <w:sz w:val="28"/>
          <w:szCs w:val="28"/>
        </w:rPr>
        <w:t>удостоверяясь, что: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4B4281" w:rsidRPr="00E950BA" w:rsidRDefault="004B4281" w:rsidP="00E950BA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е) регистрирует </w:t>
      </w:r>
      <w:r w:rsidR="00E32AE8" w:rsidRPr="00E950BA">
        <w:rPr>
          <w:rFonts w:ascii="Times New Roman" w:hAnsi="Times New Roman" w:cs="Times New Roman"/>
          <w:sz w:val="28"/>
          <w:szCs w:val="28"/>
        </w:rPr>
        <w:t>заявление</w:t>
      </w:r>
      <w:r w:rsidRPr="00E950BA">
        <w:rPr>
          <w:rFonts w:ascii="Times New Roman" w:hAnsi="Times New Roman" w:cs="Times New Roman"/>
          <w:sz w:val="28"/>
          <w:szCs w:val="28"/>
        </w:rPr>
        <w:t xml:space="preserve"> и представленные документы под индивидуальным порядковым номером в день их поступления;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</w:t>
      </w:r>
      <w:r w:rsidR="00E32AE8" w:rsidRPr="00E950BA">
        <w:rPr>
          <w:rFonts w:ascii="Times New Roman" w:hAnsi="Times New Roman" w:cs="Times New Roman"/>
          <w:sz w:val="28"/>
          <w:szCs w:val="28"/>
        </w:rPr>
        <w:t>заявления</w:t>
      </w:r>
      <w:r w:rsidRPr="00E950BA">
        <w:rPr>
          <w:rFonts w:ascii="Times New Roman" w:hAnsi="Times New Roman" w:cs="Times New Roman"/>
          <w:sz w:val="28"/>
          <w:szCs w:val="28"/>
        </w:rPr>
        <w:t xml:space="preserve"> или неправильном его заполнении специалист Органа, МФЦ, ответственный за прием документов, помогает заявителю заполнить </w:t>
      </w:r>
      <w:r w:rsidR="00E32AE8" w:rsidRPr="00E950BA">
        <w:rPr>
          <w:rFonts w:ascii="Times New Roman" w:hAnsi="Times New Roman" w:cs="Times New Roman"/>
          <w:sz w:val="28"/>
          <w:szCs w:val="28"/>
        </w:rPr>
        <w:t>заявление</w:t>
      </w:r>
      <w:r w:rsidRPr="00E950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2) Заочная форма подачи документов – направление </w:t>
      </w:r>
      <w:r w:rsidR="00E32AE8" w:rsidRPr="00E950BA">
        <w:rPr>
          <w:rFonts w:ascii="Times New Roman" w:hAnsi="Times New Roman" w:cs="Times New Roman"/>
          <w:sz w:val="28"/>
          <w:szCs w:val="28"/>
        </w:rPr>
        <w:t>заявления</w:t>
      </w:r>
      <w:r w:rsidRPr="00E950BA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950BA">
        <w:rPr>
          <w:rFonts w:ascii="Times New Roman" w:hAnsi="Times New Roman" w:cs="Times New Roman"/>
          <w:sz w:val="28"/>
          <w:szCs w:val="28"/>
        </w:rPr>
        <w:t xml:space="preserve">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</w:t>
      </w:r>
      <w:r w:rsidR="00E32AE8" w:rsidRPr="00E950BA">
        <w:rPr>
          <w:rFonts w:ascii="Times New Roman" w:hAnsi="Times New Roman" w:cs="Times New Roman"/>
          <w:sz w:val="28"/>
          <w:szCs w:val="28"/>
        </w:rPr>
        <w:t>заявление</w:t>
      </w:r>
      <w:r w:rsidRPr="00E950BA">
        <w:rPr>
          <w:rFonts w:ascii="Times New Roman" w:hAnsi="Times New Roman" w:cs="Times New Roman"/>
          <w:sz w:val="28"/>
          <w:szCs w:val="28"/>
        </w:rPr>
        <w:t xml:space="preserve">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- в виде оригинала </w:t>
      </w:r>
      <w:r w:rsidR="00E32AE8" w:rsidRPr="00E950BA">
        <w:rPr>
          <w:rFonts w:ascii="Times New Roman" w:hAnsi="Times New Roman" w:cs="Times New Roman"/>
          <w:sz w:val="28"/>
          <w:szCs w:val="28"/>
        </w:rPr>
        <w:t>заявления</w:t>
      </w:r>
      <w:r w:rsidRPr="00E950BA">
        <w:rPr>
          <w:rFonts w:ascii="Times New Roman" w:hAnsi="Times New Roman" w:cs="Times New Roman"/>
          <w:sz w:val="28"/>
          <w:szCs w:val="28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- в электрон</w:t>
      </w:r>
      <w:r w:rsidR="00DA4D7A" w:rsidRPr="00E950BA">
        <w:rPr>
          <w:rFonts w:ascii="Times New Roman" w:hAnsi="Times New Roman" w:cs="Times New Roman"/>
          <w:sz w:val="28"/>
          <w:szCs w:val="28"/>
        </w:rPr>
        <w:t>н</w:t>
      </w:r>
      <w:r w:rsidRPr="00E950BA">
        <w:rPr>
          <w:rFonts w:ascii="Times New Roman" w:hAnsi="Times New Roman" w:cs="Times New Roman"/>
          <w:sz w:val="28"/>
          <w:szCs w:val="28"/>
        </w:rPr>
        <w:t xml:space="preserve">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</w:t>
      </w:r>
      <w:r w:rsidR="00C90AA4" w:rsidRPr="00E950BA">
        <w:rPr>
          <w:rFonts w:ascii="Times New Roman" w:hAnsi="Times New Roman" w:cs="Times New Roman"/>
          <w:sz w:val="28"/>
          <w:szCs w:val="28"/>
        </w:rPr>
        <w:t>,</w:t>
      </w:r>
      <w:r w:rsidRPr="00E950B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E950BA">
        <w:rPr>
          <w:rFonts w:ascii="Times New Roman" w:hAnsi="Times New Roman" w:cs="Times New Roman"/>
          <w:sz w:val="28"/>
          <w:szCs w:val="28"/>
        </w:rPr>
        <w:t>удостоверяясь, что: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документов.</w:t>
      </w:r>
    </w:p>
    <w:p w:rsidR="004B4281" w:rsidRPr="00E950BA" w:rsidRDefault="004B4281" w:rsidP="00E950BA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3.3.2. Максимальный срок исполнения административной процедуры составляет 3 календарных дня</w:t>
      </w:r>
      <w:r w:rsidRPr="00E950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50BA">
        <w:rPr>
          <w:rFonts w:ascii="Times New Roman" w:hAnsi="Times New Roman" w:cs="Times New Roman"/>
          <w:sz w:val="28"/>
          <w:szCs w:val="28"/>
        </w:rPr>
        <w:t xml:space="preserve">со дня поступления запроса от заявителя о предоставлении 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950BA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3.3.3. Результатом административной процедуры является одно из следующих действий: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950B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Pr="00E950BA">
        <w:rPr>
          <w:rFonts w:ascii="Times New Roman" w:hAnsi="Times New Roman" w:cs="Times New Roman"/>
          <w:i/>
          <w:sz w:val="28"/>
          <w:szCs w:val="28"/>
        </w:rPr>
        <w:t>&lt;указать, кем фиксируется результат административной процедуры&gt;</w:t>
      </w:r>
      <w:r w:rsidRPr="00E950BA">
        <w:rPr>
          <w:rFonts w:ascii="Times New Roman" w:hAnsi="Times New Roman" w:cs="Times New Roman"/>
          <w:sz w:val="28"/>
          <w:szCs w:val="28"/>
        </w:rPr>
        <w:t>.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</w:t>
      </w: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E950BA">
        <w:rPr>
          <w:rFonts w:ascii="Times New Roman" w:hAnsi="Times New Roman" w:cs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 по собственной инициативе</w:t>
      </w: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E950BA">
        <w:rPr>
          <w:rFonts w:ascii="Times New Roman" w:hAnsi="Times New Roman" w:cs="Times New Roman"/>
          <w:sz w:val="28"/>
          <w:szCs w:val="28"/>
        </w:rPr>
        <w:t>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-подписывает оформленный межведомственный запрос у руководителя Органа, МФЦ;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3.4.2. Максимальный срок исполнения административной процедуры составляет 8 календарных дней</w:t>
      </w:r>
      <w:r w:rsidRPr="00E950B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3.4.3. Результатом исполнения административной процедур</w:t>
      </w:r>
      <w:r w:rsidR="007E2AA3"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ы является получение документов</w:t>
      </w: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их направление в Орган для принятия решения о предоставлении муниципальной услуги. 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</w:t>
      </w:r>
      <w:r w:rsidRPr="00E950BA">
        <w:rPr>
          <w:rFonts w:ascii="Times New Roman" w:hAnsi="Times New Roman" w:cs="Times New Roman"/>
          <w:i/>
          <w:sz w:val="28"/>
          <w:szCs w:val="28"/>
        </w:rPr>
        <w:t>&lt;указать, кем фиксируется результат административной процедуры&gt;</w:t>
      </w:r>
      <w:r w:rsidRPr="00E950BA">
        <w:rPr>
          <w:rFonts w:ascii="Times New Roman" w:hAnsi="Times New Roman" w:cs="Times New Roman"/>
          <w:sz w:val="28"/>
          <w:szCs w:val="28"/>
        </w:rPr>
        <w:t>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950BA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E950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E950B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3.5. </w:t>
      </w:r>
      <w:r w:rsidRPr="00E950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6" w:history="1">
        <w:r w:rsidRPr="00E950B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 w:rsidRPr="00E950B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2.6, 2.10 настоящего Административного регламента.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- анализирует содержащ</w:t>
      </w:r>
      <w:r w:rsidR="00C15987"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в течении </w:t>
      </w:r>
      <w:r w:rsidRPr="00E950B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оформления проекта документа, являющегося результатом предоставления муниципальной услуги</w:t>
      </w: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) по результатам проверки готовит один из следующих документов: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</w:t>
      </w:r>
      <w:r w:rsidRPr="00E950B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передачи проекта документа, являющегося результатом предоставления муниципальной услуги на подпись руководителю Органа</w:t>
      </w: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Pr="00E950B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подписания проекта решения)</w:t>
      </w: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его получения. 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3.5.1. Критерием принятия решения</w:t>
      </w:r>
      <w:r w:rsidRPr="00E950BA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E950BA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E950BA">
        <w:rPr>
          <w:sz w:val="28"/>
          <w:szCs w:val="28"/>
        </w:rPr>
        <w:t xml:space="preserve"> </w:t>
      </w: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</w:t>
      </w:r>
      <w:r w:rsidR="00E32AE8"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прилагаемых к нему документов требованиям настоящего Административного регламента.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3.5.2. Максимальный срок исполнения административной процедуры составляет не более </w:t>
      </w:r>
      <w:r w:rsidR="00A13095" w:rsidRPr="00E950BA">
        <w:rPr>
          <w:rFonts w:ascii="Times New Roman" w:eastAsia="Calibri" w:hAnsi="Times New Roman" w:cs="Times New Roman"/>
          <w:sz w:val="28"/>
          <w:szCs w:val="28"/>
        </w:rPr>
        <w:t xml:space="preserve">31 календарного дня </w:t>
      </w: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3.5.3. Результатом административной процедуры является принятие решения о предоставлении </w:t>
      </w: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E950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E950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E950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E950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Pr="00E950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&lt;указать, кем фиксируется результат административной процедуры&gt;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5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E950BA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50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Решения осуществляет сотрудник Органа,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Максимальный срок исполнения административной процедуры составляет 3 календарных дня со дня поступления Решения сотруднику Органа, МФЦ,</w:t>
      </w:r>
      <w:r w:rsidRPr="00E950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C5E" w:rsidRPr="00E950BA" w:rsidRDefault="00197C5E" w:rsidP="00E950B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1:</w:t>
      </w:r>
    </w:p>
    <w:p w:rsidR="00197C5E" w:rsidRPr="00E950BA" w:rsidRDefault="00197C5E" w:rsidP="00E950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197C5E" w:rsidRPr="00E950BA" w:rsidRDefault="00197C5E" w:rsidP="00E95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C5E" w:rsidRPr="00E950BA" w:rsidRDefault="00197C5E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E950BA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197C5E" w:rsidRPr="00E950BA" w:rsidRDefault="00197C5E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197C5E" w:rsidRPr="00E950BA" w:rsidRDefault="00197C5E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197C5E" w:rsidRPr="00E950BA" w:rsidRDefault="00197C5E" w:rsidP="00E950B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E950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 (указать каким)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197C5E" w:rsidRPr="00E950BA" w:rsidRDefault="00197C5E" w:rsidP="00E950B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197C5E" w:rsidRPr="00E950BA" w:rsidRDefault="00197C5E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E950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исключением положений, касающихся возможности представлять документы в электронном виде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C5E" w:rsidRPr="00E950BA" w:rsidRDefault="00197C5E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</w:t>
      </w:r>
      <w:r w:rsidRPr="00E950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(Внутренняя организация работы – указать, кем рассматривается, куда передается и в какой срок).</w:t>
      </w:r>
    </w:p>
    <w:p w:rsidR="00197C5E" w:rsidRPr="00E950BA" w:rsidRDefault="00197C5E" w:rsidP="00E950BA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об исправлении опечаток и (или) ошибок ______ (</w:t>
      </w:r>
      <w:r w:rsidRPr="00E950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специалиста Органа)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______ (указать срок):</w:t>
      </w:r>
    </w:p>
    <w:p w:rsidR="00197C5E" w:rsidRPr="00E950BA" w:rsidRDefault="00197C5E" w:rsidP="00E950BA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E950BA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197C5E" w:rsidRPr="00E950BA" w:rsidRDefault="00197C5E" w:rsidP="00E950BA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E950BA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E950BA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C5E" w:rsidRPr="00E950BA" w:rsidRDefault="00197C5E" w:rsidP="00E950BA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E950BA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 осуществляется ________ (</w:t>
      </w:r>
      <w:r w:rsidRPr="00E950BA">
        <w:rPr>
          <w:rFonts w:ascii="Times New Roman" w:eastAsia="Calibri" w:hAnsi="Times New Roman" w:cs="Times New Roman"/>
          <w:i/>
          <w:sz w:val="28"/>
          <w:szCs w:val="28"/>
        </w:rPr>
        <w:t>указать</w:t>
      </w:r>
      <w:r w:rsidRPr="00E950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50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специалиста Органа)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____ </w:t>
      </w:r>
      <w:r w:rsidRPr="00E950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срок)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C5E" w:rsidRPr="00E950BA" w:rsidRDefault="00197C5E" w:rsidP="00E950BA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E950BA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197C5E" w:rsidRPr="00E950BA" w:rsidRDefault="00197C5E" w:rsidP="00E950BA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197C5E" w:rsidRPr="00E950BA" w:rsidRDefault="00197C5E" w:rsidP="00E950BA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97C5E" w:rsidRPr="00E950BA" w:rsidRDefault="00197C5E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3.7.4. Критерием принятия решения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197C5E" w:rsidRPr="00E950BA" w:rsidRDefault="00197C5E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3.7.5. Максимальный срок исполнения административной процедуры составляет не более ______ (</w:t>
      </w:r>
      <w:r w:rsidRPr="00E950B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количество календарных дней)</w:t>
      </w: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 w:rsidRPr="00E950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 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Pr="00E950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197C5E" w:rsidRPr="00E950BA" w:rsidRDefault="00197C5E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3.7.6. Результатом процедуры является:</w:t>
      </w:r>
    </w:p>
    <w:p w:rsidR="00197C5E" w:rsidRPr="00E950BA" w:rsidRDefault="00197C5E" w:rsidP="00E950BA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197C5E" w:rsidRPr="00E950BA" w:rsidRDefault="00197C5E" w:rsidP="00E950BA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E950BA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C5E" w:rsidRPr="00E950BA" w:rsidRDefault="00197C5E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3.6 настоящего Регламента.</w:t>
      </w:r>
    </w:p>
    <w:p w:rsidR="00197C5E" w:rsidRPr="00E950BA" w:rsidRDefault="00197C5E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197C5E" w:rsidRPr="00E950BA" w:rsidRDefault="00197C5E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197C5E" w:rsidRPr="00E950BA" w:rsidRDefault="00197C5E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C5E" w:rsidRPr="00E950BA" w:rsidRDefault="00197C5E" w:rsidP="00E950B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2:</w:t>
      </w:r>
    </w:p>
    <w:p w:rsidR="00197C5E" w:rsidRPr="00E950BA" w:rsidRDefault="00197C5E" w:rsidP="00E950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197C5E" w:rsidRPr="00E950BA" w:rsidRDefault="00197C5E" w:rsidP="00E950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C5E" w:rsidRPr="00E950BA" w:rsidRDefault="00197C5E" w:rsidP="00E950BA">
      <w:pPr>
        <w:tabs>
          <w:tab w:val="left" w:pos="34"/>
          <w:tab w:val="left" w:pos="1144"/>
        </w:tabs>
        <w:spacing w:after="0" w:line="240" w:lineRule="auto"/>
        <w:ind w:left="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муниципальной услуги документах (в том числе срок таких исправлений) осуществляется в порядке, определенном __________________ </w:t>
      </w:r>
      <w:r w:rsidRPr="00E950BA">
        <w:rPr>
          <w:rFonts w:ascii="Times New Roman" w:eastAsia="Calibri" w:hAnsi="Times New Roman" w:cs="Times New Roman"/>
          <w:i/>
          <w:sz w:val="28"/>
          <w:szCs w:val="28"/>
        </w:rPr>
        <w:t>(указать реквизиты соответствующего акта Органа)</w:t>
      </w:r>
      <w:r w:rsidRPr="00E950B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97C5E" w:rsidRPr="00E950BA" w:rsidRDefault="00197C5E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50BA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0BA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E950BA" w:rsidRDefault="004B4281" w:rsidP="00E95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368"/>
      <w:bookmarkEnd w:id="18"/>
      <w:r w:rsidRPr="00E9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E9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E9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E950BA">
        <w:rPr>
          <w:rFonts w:ascii="Times New Roman" w:hAnsi="Times New Roman" w:cs="Times New Roman"/>
          <w:sz w:val="28"/>
          <w:szCs w:val="28"/>
        </w:rPr>
        <w:t>услуги, осуществляет  &lt;</w:t>
      </w:r>
      <w:r w:rsidRPr="00E950BA">
        <w:rPr>
          <w:rFonts w:ascii="Times New Roman" w:hAnsi="Times New Roman" w:cs="Times New Roman"/>
          <w:i/>
          <w:sz w:val="28"/>
          <w:szCs w:val="28"/>
        </w:rPr>
        <w:t>указать, кем осуществляется текущий контроль</w:t>
      </w:r>
      <w:r w:rsidRPr="00E950BA">
        <w:rPr>
          <w:rFonts w:ascii="Times New Roman" w:hAnsi="Times New Roman" w:cs="Times New Roman"/>
          <w:sz w:val="28"/>
          <w:szCs w:val="28"/>
        </w:rPr>
        <w:t xml:space="preserve">&gt;.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4.2. 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 w:rsidRPr="00E950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&lt;указать, кем осуществляется контроль&gt;</w:t>
      </w:r>
      <w:r w:rsidRPr="00E950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" w:name="Par377"/>
      <w:bookmarkEnd w:id="19"/>
      <w:r w:rsidRPr="00E95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950BA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Pr="00E950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 периодичность&gt;.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950BA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950BA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1" w:name="Par394"/>
      <w:bookmarkEnd w:id="21"/>
      <w:r w:rsidRPr="00E950BA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0BA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Pr="00E95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E950B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0BA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4.7. 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</w:t>
      </w:r>
      <w:r w:rsidR="00D626AE"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bookmarkStart w:id="22" w:name="Par402"/>
      <w:bookmarkEnd w:id="22"/>
      <w:r w:rsidRPr="00E950BA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E950B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E950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Органа, должностных лиц Органа либо муниципального служащего в досудебном порядке.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950BA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950BA">
        <w:rPr>
          <w:rFonts w:ascii="Times New Roman" w:hAnsi="Times New Roman"/>
          <w:b/>
          <w:sz w:val="28"/>
          <w:szCs w:val="28"/>
          <w:lang w:eastAsia="ru-RU"/>
        </w:rPr>
        <w:t>Орган</w:t>
      </w:r>
      <w:r w:rsidRPr="00E950BA">
        <w:rPr>
          <w:rFonts w:ascii="Times New Roman" w:hAnsi="Times New Roman"/>
          <w:b/>
          <w:bCs/>
          <w:sz w:val="28"/>
          <w:szCs w:val="28"/>
          <w:lang w:eastAsia="ru-RU"/>
        </w:rPr>
        <w:t>, предоставляющий муниципальную услугу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950BA">
        <w:rPr>
          <w:rFonts w:ascii="Times New Roman" w:hAnsi="Times New Roman"/>
          <w:b/>
          <w:sz w:val="28"/>
          <w:szCs w:val="28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E950BA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(</w:t>
      </w:r>
      <w:r w:rsidRPr="00E950BA">
        <w:rPr>
          <w:rFonts w:ascii="Times New Roman" w:hAnsi="Times New Roman"/>
          <w:i/>
          <w:iCs/>
          <w:sz w:val="28"/>
          <w:szCs w:val="28"/>
        </w:rPr>
        <w:t>указать</w:t>
      </w:r>
      <w:r w:rsidRPr="00E950BA">
        <w:rPr>
          <w:rFonts w:ascii="Times New Roman" w:hAnsi="Times New Roman"/>
          <w:sz w:val="28"/>
          <w:szCs w:val="28"/>
        </w:rPr>
        <w:t xml:space="preserve"> </w:t>
      </w:r>
      <w:r w:rsidRPr="00E950BA">
        <w:rPr>
          <w:rFonts w:ascii="Times New Roman" w:hAnsi="Times New Roman"/>
          <w:i/>
          <w:iCs/>
          <w:sz w:val="28"/>
          <w:szCs w:val="28"/>
        </w:rPr>
        <w:t>наименование органа, предоставляющего услугу</w:t>
      </w:r>
      <w:r w:rsidRPr="00E950BA">
        <w:rPr>
          <w:rFonts w:ascii="Times New Roman" w:hAnsi="Times New Roman"/>
          <w:sz w:val="28"/>
          <w:szCs w:val="28"/>
        </w:rPr>
        <w:t>). Жалобы на решения, принятые руководителем (</w:t>
      </w:r>
      <w:r w:rsidRPr="00E950BA">
        <w:rPr>
          <w:rFonts w:ascii="Times New Roman" w:hAnsi="Times New Roman"/>
          <w:i/>
          <w:iCs/>
          <w:sz w:val="28"/>
          <w:szCs w:val="28"/>
        </w:rPr>
        <w:t>указать</w:t>
      </w:r>
      <w:r w:rsidRPr="00E950BA">
        <w:rPr>
          <w:rFonts w:ascii="Times New Roman" w:hAnsi="Times New Roman"/>
          <w:sz w:val="28"/>
          <w:szCs w:val="28"/>
        </w:rPr>
        <w:t xml:space="preserve"> </w:t>
      </w:r>
      <w:r w:rsidRPr="00E950BA">
        <w:rPr>
          <w:rFonts w:ascii="Times New Roman" w:hAnsi="Times New Roman"/>
          <w:i/>
          <w:iCs/>
          <w:sz w:val="28"/>
          <w:szCs w:val="28"/>
        </w:rPr>
        <w:t>наименование органа, предоставляющего услугу</w:t>
      </w:r>
      <w:r w:rsidRPr="00E950BA">
        <w:rPr>
          <w:rFonts w:ascii="Times New Roman" w:hAnsi="Times New Roman"/>
          <w:sz w:val="28"/>
          <w:szCs w:val="28"/>
        </w:rPr>
        <w:t>), подаются в (</w:t>
      </w:r>
      <w:r w:rsidRPr="00E950BA">
        <w:rPr>
          <w:rFonts w:ascii="Times New Roman" w:hAnsi="Times New Roman"/>
          <w:i/>
          <w:iCs/>
          <w:sz w:val="28"/>
          <w:szCs w:val="28"/>
        </w:rPr>
        <w:t>указать</w:t>
      </w:r>
      <w:r w:rsidRPr="00E950BA">
        <w:rPr>
          <w:rFonts w:ascii="Times New Roman" w:hAnsi="Times New Roman"/>
          <w:sz w:val="28"/>
          <w:szCs w:val="28"/>
        </w:rPr>
        <w:t xml:space="preserve"> </w:t>
      </w:r>
      <w:r w:rsidRPr="00E950BA">
        <w:rPr>
          <w:rFonts w:ascii="Times New Roman" w:hAnsi="Times New Roman"/>
          <w:i/>
          <w:iCs/>
          <w:sz w:val="28"/>
          <w:szCs w:val="28"/>
        </w:rPr>
        <w:t>наименование вышестоящего органа</w:t>
      </w:r>
      <w:r w:rsidRPr="00E950BA">
        <w:rPr>
          <w:rFonts w:ascii="Times New Roman" w:hAnsi="Times New Roman"/>
          <w:sz w:val="28"/>
          <w:szCs w:val="28"/>
        </w:rPr>
        <w:t>)  (</w:t>
      </w:r>
      <w:r w:rsidRPr="00E950BA">
        <w:rPr>
          <w:rFonts w:ascii="Times New Roman" w:hAnsi="Times New Roman"/>
          <w:i/>
          <w:iCs/>
          <w:sz w:val="28"/>
          <w:szCs w:val="28"/>
        </w:rPr>
        <w:t>при его наличии</w:t>
      </w:r>
      <w:r w:rsidRPr="00E950BA">
        <w:rPr>
          <w:rFonts w:ascii="Times New Roman" w:hAnsi="Times New Roman"/>
          <w:sz w:val="28"/>
          <w:szCs w:val="28"/>
        </w:rPr>
        <w:t>).</w:t>
      </w:r>
    </w:p>
    <w:p w:rsidR="004B4281" w:rsidRPr="00E950BA" w:rsidRDefault="004B4281" w:rsidP="00E950BA">
      <w:pPr>
        <w:autoSpaceDE w:val="0"/>
        <w:autoSpaceDN w:val="0"/>
        <w:spacing w:after="0" w:line="240" w:lineRule="auto"/>
        <w:ind w:firstLine="743"/>
        <w:jc w:val="both"/>
        <w:rPr>
          <w:rFonts w:ascii="Times New Roman" w:hAnsi="Times New Roman"/>
          <w:i/>
          <w:sz w:val="28"/>
          <w:szCs w:val="28"/>
        </w:rPr>
      </w:pPr>
      <w:r w:rsidRPr="00E950BA">
        <w:rPr>
          <w:rFonts w:ascii="Times New Roman" w:hAnsi="Times New Roman"/>
          <w:i/>
          <w:iCs/>
          <w:sz w:val="28"/>
          <w:szCs w:val="28"/>
        </w:rPr>
        <w:t>В случае если законодательством Российской Федерации и Республики Коми вышестоящий орган не определен, необходимо в данном пункте указать на его отсутствие и, что жалоба на действия руководителя органа, предоставляющего услугу, в этом случае рассматривается непосредственно руководителем данного органа</w:t>
      </w:r>
      <w:r w:rsidRPr="00E950BA">
        <w:rPr>
          <w:rFonts w:ascii="Times New Roman" w:hAnsi="Times New Roman"/>
          <w:i/>
          <w:sz w:val="28"/>
          <w:szCs w:val="28"/>
        </w:rPr>
        <w:t>.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950BA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5.5. Жалоба должна содержать: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5.9.</w:t>
      </w:r>
      <w:r w:rsidRPr="00E950B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E950BA">
        <w:rPr>
          <w:rFonts w:ascii="Times New Roman" w:hAnsi="Times New Roman"/>
          <w:sz w:val="28"/>
          <w:szCs w:val="28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950BA">
        <w:rPr>
          <w:rFonts w:ascii="Times New Roman" w:hAnsi="Times New Roman"/>
          <w:i/>
          <w:sz w:val="28"/>
          <w:szCs w:val="28"/>
          <w:lang w:eastAsia="ru-RU"/>
        </w:rPr>
        <w:t>Указать порядок рассмотрения жалобы в органе, предоставляющем муниципальную услугу или в вышестоящем органе (при его наличии), а в случае отсутствия вышестоящего органа - порядок рассмотрения жалобы руководителем данного органа.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Органа в органы прокуратуры.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950BA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 xml:space="preserve">5.11.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950BA">
        <w:rPr>
          <w:rFonts w:ascii="Times New Roman" w:hAnsi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950BA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5.13. По результатам рассмотрения жалобы Орган, принимает одно из следующих решений: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Указанное решение принимается в форме акта &lt;</w:t>
      </w:r>
      <w:r w:rsidRPr="00E950B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наименование Органа&gt;.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5.14. Основаниями для отказа в удовлетворении жалобы являются: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950BA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4B4281" w:rsidRPr="00E950BA" w:rsidRDefault="004B4281" w:rsidP="00E950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4B4281" w:rsidRPr="00E950BA" w:rsidRDefault="004B4281" w:rsidP="00E950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4B4281" w:rsidRPr="00E950BA" w:rsidRDefault="004B4281" w:rsidP="00E950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4B4281" w:rsidRPr="00E950BA" w:rsidRDefault="004B4281" w:rsidP="00E950B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4B4281" w:rsidRPr="00E950BA" w:rsidRDefault="004B4281" w:rsidP="00E950B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4B4281" w:rsidRPr="00E950BA" w:rsidRDefault="004B4281" w:rsidP="00E950B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4B4281" w:rsidRPr="00E950BA" w:rsidRDefault="004B4281" w:rsidP="00E950B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B41F82" w:rsidRPr="00E950BA" w:rsidRDefault="004B4281" w:rsidP="00E950B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0BA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B41F82" w:rsidRPr="00E950BA" w:rsidRDefault="00B41F82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41F82" w:rsidRDefault="00B41F82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3A08" w:rsidRDefault="00AC3A08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3A08" w:rsidRDefault="00AC3A08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3A08" w:rsidRDefault="00AC3A08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3A08" w:rsidRDefault="00AC3A08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81218" w:rsidRDefault="00681218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3A08" w:rsidRPr="00E950BA" w:rsidRDefault="00AC3A08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E950B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950BA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50BA">
        <w:rPr>
          <w:rFonts w:ascii="Times New Roman" w:hAnsi="Times New Roman" w:cs="Times New Roman"/>
          <w:sz w:val="28"/>
          <w:szCs w:val="28"/>
        </w:rPr>
        <w:t>«</w:t>
      </w:r>
      <w:r w:rsidR="00B41F82" w:rsidRPr="00E950BA">
        <w:rPr>
          <w:rFonts w:ascii="Times New Roman" w:hAnsi="Times New Roman"/>
          <w:bCs/>
          <w:sz w:val="28"/>
          <w:szCs w:val="28"/>
          <w:lang w:eastAsia="ru-RU"/>
        </w:rPr>
        <w:t>Перевод жилого помещения в нежилое или нежилого помещения в жилое помещение</w:t>
      </w:r>
      <w:r w:rsidRPr="00E950BA">
        <w:rPr>
          <w:rFonts w:ascii="Times New Roman" w:hAnsi="Times New Roman" w:cs="Times New Roman"/>
          <w:sz w:val="28"/>
          <w:szCs w:val="28"/>
        </w:rPr>
        <w:t>»</w:t>
      </w:r>
    </w:p>
    <w:p w:rsidR="00E950BA" w:rsidRPr="00E950BA" w:rsidRDefault="00E950BA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Par779"/>
      <w:bookmarkEnd w:id="23"/>
      <w:r w:rsidRPr="00E950BA">
        <w:rPr>
          <w:rFonts w:ascii="Times New Roman" w:hAnsi="Times New Roman" w:cs="Times New Roman"/>
          <w:b/>
          <w:sz w:val="28"/>
          <w:szCs w:val="28"/>
        </w:rPr>
        <w:t xml:space="preserve">Информация о месте нахождения, графике работы и справочные телефоны </w:t>
      </w:r>
      <w:r w:rsidRPr="00E950BA">
        <w:rPr>
          <w:rFonts w:ascii="Times New Roman" w:hAnsi="Times New Roman" w:cs="Times New Roman"/>
          <w:b/>
          <w:i/>
          <w:sz w:val="28"/>
          <w:szCs w:val="28"/>
        </w:rPr>
        <w:t>&lt;указать наименование Органа&gt;</w:t>
      </w:r>
      <w:r w:rsidRPr="00E950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4281" w:rsidRPr="00E950BA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0BA">
        <w:rPr>
          <w:rFonts w:ascii="Times New Roman" w:hAnsi="Times New Roman" w:cs="Times New Roman"/>
          <w:b/>
          <w:sz w:val="28"/>
          <w:szCs w:val="28"/>
        </w:rPr>
        <w:t>структурных подразделений Органа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4B4281" w:rsidRPr="00E950BA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E950BA" w:rsidRDefault="004B4281" w:rsidP="00E950B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E950BA" w:rsidRDefault="004B4281" w:rsidP="00E950B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4281" w:rsidRPr="00E950BA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E950BA" w:rsidRDefault="004B4281" w:rsidP="00E950B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E950BA" w:rsidRDefault="004B4281" w:rsidP="00E950B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4281" w:rsidRPr="00E950BA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E950BA" w:rsidRDefault="004B4281" w:rsidP="00E950B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E950BA" w:rsidRDefault="004B4281" w:rsidP="00E950BA">
            <w:pPr>
              <w:widowControl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281" w:rsidRPr="00E950BA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E950BA" w:rsidRDefault="004B4281" w:rsidP="00E950B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E950BA" w:rsidRDefault="004B4281" w:rsidP="00E950B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4281" w:rsidRPr="00E950BA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E950BA" w:rsidRDefault="004B4281" w:rsidP="00E950B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E950BA" w:rsidRDefault="004B4281" w:rsidP="00E950B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4281" w:rsidRPr="00E950BA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E950BA" w:rsidRDefault="004B4281" w:rsidP="00E950B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E950BA" w:rsidRDefault="004B4281" w:rsidP="00E950BA">
            <w:pPr>
              <w:widowControl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281" w:rsidRPr="00E950BA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E950BA" w:rsidRDefault="004B4281" w:rsidP="00E950B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E950BA" w:rsidRDefault="004B4281" w:rsidP="00E950BA">
            <w:pPr>
              <w:widowControl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E950BA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950BA"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  <w:r w:rsidRPr="00E950BA">
        <w:rPr>
          <w:rFonts w:ascii="Times New Roman" w:hAnsi="Times New Roman" w:cs="Times New Roman"/>
          <w:b/>
          <w:i/>
          <w:sz w:val="28"/>
          <w:szCs w:val="28"/>
        </w:rPr>
        <w:t>&lt; наименование органа местного самоуправления, ответственного за предоставление услуги 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4B4281" w:rsidRPr="00E950BA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E950BA" w:rsidRDefault="004B4281" w:rsidP="00E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950B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E950BA" w:rsidRDefault="004B4281" w:rsidP="00E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950BA">
              <w:rPr>
                <w:rFonts w:ascii="Times New Roman" w:hAnsi="Times New Roman" w:cs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E950BA" w:rsidRDefault="004B4281" w:rsidP="00E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950BA">
              <w:rPr>
                <w:rFonts w:ascii="Times New Roman" w:hAnsi="Times New Roman" w:cs="Times New Roman"/>
                <w:sz w:val="28"/>
                <w:szCs w:val="28"/>
              </w:rPr>
              <w:t>Часы приема граждан</w:t>
            </w:r>
          </w:p>
        </w:tc>
      </w:tr>
      <w:tr w:rsidR="004B4281" w:rsidRPr="00E950BA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E950BA" w:rsidRDefault="004B4281" w:rsidP="00E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950B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E950BA" w:rsidRDefault="004B4281" w:rsidP="00E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E950BA" w:rsidRDefault="004B4281" w:rsidP="00E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81" w:rsidRPr="00E950BA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E950BA" w:rsidRDefault="004B4281" w:rsidP="00E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950B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E950BA" w:rsidRDefault="004B4281" w:rsidP="00E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E950BA" w:rsidRDefault="004B4281" w:rsidP="00E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81" w:rsidRPr="00E950BA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E950BA" w:rsidRDefault="004B4281" w:rsidP="00E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950B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E950BA" w:rsidRDefault="004B4281" w:rsidP="00E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E950BA" w:rsidRDefault="004B4281" w:rsidP="00E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81" w:rsidRPr="00E950BA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E950BA" w:rsidRDefault="004B4281" w:rsidP="00E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950B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E950BA" w:rsidRDefault="004B4281" w:rsidP="00E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E950BA" w:rsidRDefault="004B4281" w:rsidP="00E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81" w:rsidRPr="00E950BA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E950BA" w:rsidRDefault="004B4281" w:rsidP="00E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950B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E950BA" w:rsidRDefault="004B4281" w:rsidP="00E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E950BA" w:rsidRDefault="004B4281" w:rsidP="00E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81" w:rsidRPr="00E950BA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E950BA" w:rsidRDefault="004B4281" w:rsidP="00E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950B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E950BA" w:rsidRDefault="004B4281" w:rsidP="00E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E950BA" w:rsidRDefault="004B4281" w:rsidP="00E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81" w:rsidRPr="00E950BA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E950BA" w:rsidRDefault="004B4281" w:rsidP="00E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950BA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E950BA" w:rsidRDefault="004B4281" w:rsidP="00E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E950BA" w:rsidRDefault="004B4281" w:rsidP="00E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4281" w:rsidRPr="00E950BA" w:rsidRDefault="004B4281" w:rsidP="00E950BA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b/>
          <w:sz w:val="28"/>
          <w:szCs w:val="28"/>
        </w:rPr>
        <w:t>Сведения о месте нахождения, графике работы, справочных номерах телефонов, адресах официальных сайтов, адресах электронной почты МФЦ</w:t>
      </w:r>
      <w:r w:rsidRPr="00E950B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B4281" w:rsidRPr="00AC3A08" w:rsidRDefault="004B4281" w:rsidP="00AC3A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&lt;</w:t>
      </w:r>
      <w:r w:rsidRPr="00E950B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Необходимо указать перечень МФЦ, адреса МФЦ согласно заключенному соглашению о взаимодействии между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и Органом. Недостающая информация о МФЦ </w:t>
      </w:r>
      <w:r w:rsidRPr="00E950BA">
        <w:rPr>
          <w:rFonts w:ascii="Times New Roman" w:hAnsi="Times New Roman" w:cs="Times New Roman"/>
          <w:i/>
          <w:sz w:val="28"/>
          <w:szCs w:val="28"/>
        </w:rPr>
        <w:t>размещена на официальном сайте ГАУ РК «Многофункциональный центр предоставления государственных и муниципальных услуг Республики Коми» (mfc.rkomi.ru).</w:t>
      </w: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&gt;.</w:t>
      </w:r>
    </w:p>
    <w:p w:rsidR="00681218" w:rsidRDefault="00681218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81218" w:rsidRDefault="00681218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841513" w:rsidRPr="00E950BA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841513" w:rsidRPr="00E950BA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841513" w:rsidRPr="00E950BA" w:rsidRDefault="00841513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950B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Перевод жилого помещения </w:t>
      </w:r>
    </w:p>
    <w:p w:rsidR="00841513" w:rsidRPr="00E950BA" w:rsidRDefault="00841513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нежилое или нежилого помещения в жилое помещение</w:t>
      </w:r>
      <w:r w:rsidRPr="00E950B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841513" w:rsidRPr="00E950BA" w:rsidRDefault="00841513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1513" w:rsidRPr="00E950BA" w:rsidRDefault="00841513" w:rsidP="00E950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3556"/>
        <w:tblW w:w="5000" w:type="pct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841513" w:rsidRPr="00E950BA" w:rsidTr="00790835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950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41513" w:rsidRPr="00E950BA" w:rsidTr="00790835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shd w:val="clear" w:color="auto" w:fill="auto"/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841513" w:rsidRPr="00E950BA" w:rsidRDefault="00841513" w:rsidP="00E950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1513" w:rsidRPr="00E950BA" w:rsidRDefault="00841513" w:rsidP="00E950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861"/>
        <w:gridCol w:w="298"/>
        <w:gridCol w:w="224"/>
        <w:gridCol w:w="1289"/>
        <w:gridCol w:w="1032"/>
        <w:gridCol w:w="1176"/>
        <w:gridCol w:w="1497"/>
        <w:gridCol w:w="2050"/>
      </w:tblGrid>
      <w:tr w:rsidR="00841513" w:rsidRPr="00E950BA" w:rsidTr="00790835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ОГРНИП</w:t>
            </w: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5"/>
            </w: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1513" w:rsidRPr="00E950BA" w:rsidRDefault="00841513" w:rsidP="00E950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841513" w:rsidRPr="00E950BA" w:rsidRDefault="00841513" w:rsidP="00E950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34"/>
        <w:gridCol w:w="851"/>
        <w:gridCol w:w="366"/>
        <w:gridCol w:w="1295"/>
        <w:gridCol w:w="237"/>
        <w:gridCol w:w="85"/>
        <w:gridCol w:w="1016"/>
        <w:gridCol w:w="1151"/>
        <w:gridCol w:w="1445"/>
        <w:gridCol w:w="1941"/>
      </w:tblGrid>
      <w:tr w:rsidR="00841513" w:rsidRPr="00E950BA" w:rsidTr="0079083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Прошу перевести жилое (нежилое) помещение (нужное подчеркнуть), распо</w:t>
            </w:r>
            <w:r w:rsidR="0098085F"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ложенное по адресу:</w:t>
            </w: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  <w:r w:rsidR="0098085F"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41513" w:rsidRPr="00E950BA" w:rsidRDefault="00841513" w:rsidP="00E9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принадлежащее_______________________________________________________________________________________</w:t>
            </w:r>
            <w:r w:rsidR="0098085F"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(</w:t>
            </w:r>
            <w:r w:rsidRPr="00E950BA">
              <w:rPr>
                <w:rFonts w:ascii="Times New Roman" w:eastAsia="Times New Roman" w:hAnsi="Times New Roman" w:cs="Times New Roman"/>
                <w:lang w:eastAsia="ru-RU"/>
              </w:rPr>
              <w:t>ф.и.о./ наименование индивидуального предпринимателя</w:t>
            </w: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41513" w:rsidRPr="00E950BA" w:rsidRDefault="00841513" w:rsidP="00E9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нежилое (жилое помещение) помещение (нужное подчеркнуть) для дальнейшего использования его в качестве _______________________________________________________________.</w:t>
            </w:r>
          </w:p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E950BA">
              <w:rPr>
                <w:rFonts w:ascii="Times New Roman" w:eastAsia="Times New Roman" w:hAnsi="Times New Roman" w:cs="Times New Roman"/>
                <w:lang w:eastAsia="ru-RU"/>
              </w:rPr>
              <w:t>указать вид использования</w:t>
            </w: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41513" w:rsidRPr="00E950BA" w:rsidRDefault="00841513" w:rsidP="00E950B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Обязуюсь при использовании помещения после перевода соблюдать требования пожарной безопасности, санитарно-гигиенические, экологические и иные установленные законодательством требования.</w:t>
            </w:r>
          </w:p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1513" w:rsidRPr="00E950BA" w:rsidRDefault="00841513" w:rsidP="00E950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41513" w:rsidRPr="00E950BA" w:rsidTr="00790835">
        <w:tc>
          <w:tcPr>
            <w:tcW w:w="3190" w:type="dxa"/>
            <w:shd w:val="clear" w:color="auto" w:fill="auto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13" w:rsidRPr="00E950BA" w:rsidTr="00790835">
        <w:tc>
          <w:tcPr>
            <w:tcW w:w="3190" w:type="dxa"/>
            <w:shd w:val="clear" w:color="auto" w:fill="auto"/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841513" w:rsidRPr="00E950BA" w:rsidRDefault="00841513" w:rsidP="00E950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950BA" w:rsidRPr="00E950BA" w:rsidRDefault="00E950BA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950BA" w:rsidRPr="00E950BA" w:rsidRDefault="00E950BA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41513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81218" w:rsidRDefault="00681218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81218" w:rsidRPr="00E950BA" w:rsidRDefault="00681218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24" w:name="_GoBack"/>
      <w:bookmarkEnd w:id="24"/>
    </w:p>
    <w:p w:rsidR="00841513" w:rsidRPr="00E950BA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1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458"/>
        <w:gridCol w:w="594"/>
        <w:gridCol w:w="2095"/>
        <w:gridCol w:w="711"/>
        <w:gridCol w:w="2666"/>
        <w:gridCol w:w="1042"/>
      </w:tblGrid>
      <w:tr w:rsidR="00841513" w:rsidRPr="00E950BA" w:rsidTr="00790835">
        <w:trPr>
          <w:trHeight w:val="20"/>
          <w:jc w:val="center"/>
        </w:trPr>
        <w:tc>
          <w:tcPr>
            <w:tcW w:w="961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3</w:t>
            </w:r>
          </w:p>
          <w:p w:rsidR="00841513" w:rsidRPr="00E950BA" w:rsidRDefault="00841513" w:rsidP="00E950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841513" w:rsidRPr="00E950BA" w:rsidRDefault="00841513" w:rsidP="00E950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предоставления муниципальной услуги</w:t>
            </w:r>
          </w:p>
          <w:p w:rsidR="00841513" w:rsidRPr="00E950BA" w:rsidRDefault="00841513" w:rsidP="00E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E950B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Перевод жилого помещения </w:t>
            </w:r>
          </w:p>
          <w:p w:rsidR="00841513" w:rsidRPr="00E950BA" w:rsidRDefault="00841513" w:rsidP="00E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 нежилое или нежилого помещения в жилое помещение</w:t>
            </w: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tbl>
            <w:tblPr>
              <w:tblpPr w:leftFromText="180" w:rightFromText="180" w:vertAnchor="page" w:horzAnchor="margin" w:tblpY="195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B41F82" w:rsidRPr="00E950BA" w:rsidTr="00B41F82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1F82" w:rsidRPr="00E950BA" w:rsidRDefault="00B41F82" w:rsidP="00E950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E950B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1F82" w:rsidRPr="00E950BA" w:rsidRDefault="00B41F82" w:rsidP="00E950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B41F82" w:rsidRPr="00E950BA" w:rsidRDefault="00B41F82" w:rsidP="00E950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B41F82" w:rsidRPr="00E950BA" w:rsidRDefault="00B41F82" w:rsidP="00E950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B41F82" w:rsidRPr="00E950BA" w:rsidTr="00B41F82">
              <w:tc>
                <w:tcPr>
                  <w:tcW w:w="1019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B41F82" w:rsidRPr="00E950BA" w:rsidRDefault="00B41F82" w:rsidP="00E950B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B41F82" w:rsidRPr="00E950BA" w:rsidRDefault="00B41F82" w:rsidP="00E950B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B41F82" w:rsidRPr="00E950BA" w:rsidRDefault="00B41F82" w:rsidP="00E950B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B41F82" w:rsidRPr="00E950BA" w:rsidRDefault="00B41F82" w:rsidP="00E950B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950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B41F82" w:rsidRPr="00E950BA" w:rsidRDefault="00B41F82" w:rsidP="00E950B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334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27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334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27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334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27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9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7700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961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91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2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4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6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2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4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770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9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5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81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6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9617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91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2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4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6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2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4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770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9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5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81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6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9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253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08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253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1513" w:rsidRPr="00E950BA" w:rsidRDefault="00841513" w:rsidP="00E950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841513" w:rsidRPr="00E950BA" w:rsidRDefault="00841513" w:rsidP="00E950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перевести жилое (нежилое) помещение (нужное подчеркнуть), расположенное по адресу:____________________________________________ _________________________________________________________________,</w:t>
      </w:r>
    </w:p>
    <w:p w:rsidR="00841513" w:rsidRPr="00E950BA" w:rsidRDefault="00841513" w:rsidP="00E9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принадлежащее_______________________________________________________________________________________________________________________</w:t>
      </w:r>
    </w:p>
    <w:p w:rsidR="00841513" w:rsidRPr="00E950BA" w:rsidRDefault="00841513" w:rsidP="00E95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950BA">
        <w:rPr>
          <w:rFonts w:ascii="Times New Roman" w:eastAsia="Times New Roman" w:hAnsi="Times New Roman" w:cs="Times New Roman"/>
          <w:lang w:eastAsia="ru-RU"/>
        </w:rPr>
        <w:t>наименование юридического лица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41513" w:rsidRPr="00E950BA" w:rsidRDefault="00841513" w:rsidP="00E9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нежилое (жилое помещение) помещение (нужное подчеркнуть) для дальнейшего использования его в качестве _______________________________________________________________.</w:t>
      </w:r>
    </w:p>
    <w:p w:rsidR="00841513" w:rsidRPr="00E950BA" w:rsidRDefault="00841513" w:rsidP="00E95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950BA">
        <w:rPr>
          <w:rFonts w:ascii="Times New Roman" w:eastAsia="Times New Roman" w:hAnsi="Times New Roman" w:cs="Times New Roman"/>
          <w:lang w:eastAsia="ru-RU"/>
        </w:rPr>
        <w:t>указать вид использования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41513" w:rsidRPr="00E950BA" w:rsidRDefault="00841513" w:rsidP="00E950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при использовании помещения после перевода соблюдать требования пожарной безопасности, санитарно-гигиенические, экологические и иные установленные законодательством требования.</w:t>
      </w:r>
    </w:p>
    <w:p w:rsidR="00841513" w:rsidRPr="00E950BA" w:rsidRDefault="00841513" w:rsidP="00E950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3"/>
        <w:gridCol w:w="847"/>
        <w:gridCol w:w="316"/>
        <w:gridCol w:w="1339"/>
        <w:gridCol w:w="174"/>
        <w:gridCol w:w="6"/>
        <w:gridCol w:w="1032"/>
        <w:gridCol w:w="1180"/>
        <w:gridCol w:w="1503"/>
        <w:gridCol w:w="2051"/>
      </w:tblGrid>
      <w:tr w:rsidR="00841513" w:rsidRPr="00E950BA" w:rsidTr="0079083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513" w:rsidRPr="00E950BA" w:rsidTr="00790835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1513" w:rsidRPr="00E950BA" w:rsidRDefault="00841513" w:rsidP="00E950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41513" w:rsidRPr="00E950BA" w:rsidTr="00790835">
        <w:tc>
          <w:tcPr>
            <w:tcW w:w="3190" w:type="dxa"/>
            <w:shd w:val="clear" w:color="auto" w:fill="auto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13" w:rsidRPr="00E950BA" w:rsidTr="00790835">
        <w:tc>
          <w:tcPr>
            <w:tcW w:w="3190" w:type="dxa"/>
            <w:shd w:val="clear" w:color="auto" w:fill="auto"/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841513" w:rsidRPr="00E950BA" w:rsidRDefault="00841513" w:rsidP="00E950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41F82" w:rsidRPr="00E950BA" w:rsidRDefault="00B41F82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41F82" w:rsidRPr="00E950BA" w:rsidRDefault="00B41F82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41F82" w:rsidRPr="00E950BA" w:rsidRDefault="00B41F82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41F82" w:rsidRPr="00E950BA" w:rsidRDefault="00B41F82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41F82" w:rsidRPr="00E950BA" w:rsidRDefault="00B41F82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841513" w:rsidRPr="00E950BA" w:rsidRDefault="00841513" w:rsidP="00E950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841513" w:rsidRPr="00E950BA" w:rsidRDefault="00841513" w:rsidP="00E950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841513" w:rsidRPr="00E950BA" w:rsidRDefault="00841513" w:rsidP="00E950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95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Перевод жилого помещения </w:t>
      </w:r>
    </w:p>
    <w:p w:rsidR="00841513" w:rsidRPr="00E950BA" w:rsidRDefault="00841513" w:rsidP="00E950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нежилое или нежилого помещения в жилое помещение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41513" w:rsidRPr="00E950BA" w:rsidRDefault="00841513" w:rsidP="00E9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13" w:rsidRPr="00E950BA" w:rsidRDefault="00841513" w:rsidP="00E950B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 </w:t>
      </w:r>
    </w:p>
    <w:p w:rsidR="00841513" w:rsidRPr="00E950BA" w:rsidRDefault="00841513" w:rsidP="00E950BA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– </w:t>
      </w:r>
    </w:p>
    <w:p w:rsidR="00841513" w:rsidRPr="00E950BA" w:rsidRDefault="00841513" w:rsidP="00E950B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13" w:rsidRPr="00E950BA" w:rsidRDefault="00841513" w:rsidP="00E950B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физического лица)</w:t>
      </w:r>
    </w:p>
    <w:p w:rsidR="00841513" w:rsidRPr="00E950BA" w:rsidRDefault="00841513" w:rsidP="00E950B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13" w:rsidRPr="00E950BA" w:rsidRDefault="00841513" w:rsidP="00E950B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организации – </w:t>
      </w:r>
    </w:p>
    <w:p w:rsidR="00841513" w:rsidRPr="00E950BA" w:rsidRDefault="00841513" w:rsidP="00E950B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13" w:rsidRPr="00E950BA" w:rsidRDefault="00841513" w:rsidP="00E950B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лиц)</w:t>
      </w:r>
    </w:p>
    <w:p w:rsidR="00841513" w:rsidRPr="00E950BA" w:rsidRDefault="00841513" w:rsidP="00E950BA">
      <w:pPr>
        <w:spacing w:before="240"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 </w:t>
      </w:r>
    </w:p>
    <w:p w:rsidR="00841513" w:rsidRPr="00E950BA" w:rsidRDefault="00841513" w:rsidP="00E950BA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</w:t>
      </w:r>
    </w:p>
    <w:p w:rsidR="00841513" w:rsidRPr="00E950BA" w:rsidRDefault="00841513" w:rsidP="00E950B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13" w:rsidRPr="00E950BA" w:rsidRDefault="00841513" w:rsidP="00E950BA">
      <w:pPr>
        <w:pBdr>
          <w:top w:val="single" w:sz="4" w:space="0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согласно заявлению</w:t>
      </w:r>
    </w:p>
    <w:p w:rsidR="00841513" w:rsidRPr="00E950BA" w:rsidRDefault="00841513" w:rsidP="00E950B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13" w:rsidRPr="00E950BA" w:rsidRDefault="00841513" w:rsidP="00E950B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переводе)</w:t>
      </w:r>
    </w:p>
    <w:p w:rsidR="00841513" w:rsidRPr="00E950BA" w:rsidRDefault="00841513" w:rsidP="00E950B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13" w:rsidRPr="00E950BA" w:rsidRDefault="00841513" w:rsidP="00E950BA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41513" w:rsidRPr="00E950BA" w:rsidRDefault="00841513" w:rsidP="00E950B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50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</w:t>
      </w:r>
      <w:r w:rsidRPr="00E950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 переводе (отказе в переводе) жилого (нежилого)</w:t>
      </w:r>
      <w:r w:rsidRPr="00E950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помещения в нежилое (жилое) помещение</w:t>
      </w:r>
    </w:p>
    <w:p w:rsidR="00841513" w:rsidRPr="00E950BA" w:rsidRDefault="00841513" w:rsidP="00E9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13" w:rsidRPr="00E950BA" w:rsidRDefault="00841513" w:rsidP="00E950B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органа местного самоуправления,</w:t>
      </w:r>
    </w:p>
    <w:p w:rsidR="00841513" w:rsidRPr="00E950BA" w:rsidRDefault="00841513" w:rsidP="00E950BA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 перевод помещения)</w:t>
      </w:r>
    </w:p>
    <w:p w:rsidR="00841513" w:rsidRPr="00E950BA" w:rsidRDefault="00841513" w:rsidP="00E950BA">
      <w:pPr>
        <w:tabs>
          <w:tab w:val="center" w:pos="7994"/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_______кв. м,</w:t>
      </w:r>
    </w:p>
    <w:p w:rsidR="00841513" w:rsidRPr="00E950BA" w:rsidRDefault="00841513" w:rsidP="00E9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находящегося по адресу:</w:t>
      </w:r>
    </w:p>
    <w:p w:rsidR="00841513" w:rsidRPr="00E950BA" w:rsidRDefault="00841513" w:rsidP="00E950B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городского или сельского поселения)</w:t>
      </w:r>
    </w:p>
    <w:p w:rsidR="00841513" w:rsidRPr="00E950BA" w:rsidRDefault="00841513" w:rsidP="00E9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13" w:rsidRPr="00E950BA" w:rsidRDefault="00841513" w:rsidP="00E950B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3664"/>
      </w:tblGrid>
      <w:tr w:rsidR="00841513" w:rsidRPr="00E950BA" w:rsidTr="00790835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жилого (нежилого) в нежилое (жилое)</w:t>
            </w:r>
          </w:p>
        </w:tc>
      </w:tr>
      <w:tr w:rsidR="00841513" w:rsidRPr="00E950BA" w:rsidTr="00790835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</w:tr>
    </w:tbl>
    <w:p w:rsidR="00841513" w:rsidRPr="00E950BA" w:rsidRDefault="00841513" w:rsidP="00E9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использования помещения в качестве  </w:t>
      </w:r>
    </w:p>
    <w:p w:rsidR="00841513" w:rsidRPr="00E950BA" w:rsidRDefault="00841513" w:rsidP="00E950BA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50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(вид использования помещения в соответствии с заявлением о переводе)</w:t>
      </w:r>
    </w:p>
    <w:tbl>
      <w:tblPr>
        <w:tblW w:w="97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8604"/>
        <w:gridCol w:w="76"/>
      </w:tblGrid>
      <w:tr w:rsidR="00841513" w:rsidRPr="00E950BA" w:rsidTr="00790835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 (</w:t>
            </w:r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513" w:rsidRPr="00E950BA" w:rsidRDefault="00841513" w:rsidP="00E950BA">
            <w:pPr>
              <w:spacing w:after="0" w:line="240" w:lineRule="auto"/>
              <w:ind w:left="-2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841513" w:rsidRPr="00E950BA" w:rsidTr="00790835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акта, дата его принятия и номер)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1513" w:rsidRPr="00E950BA" w:rsidRDefault="00841513" w:rsidP="00E950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841513" w:rsidRPr="00E950BA" w:rsidTr="00790835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513" w:rsidRPr="00E950BA" w:rsidRDefault="00841513" w:rsidP="00E950B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предварительных условий;</w:t>
            </w:r>
          </w:p>
        </w:tc>
      </w:tr>
      <w:tr w:rsidR="00841513" w:rsidRPr="00E950BA" w:rsidTr="00790835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513" w:rsidRPr="00E950BA" w:rsidRDefault="00841513" w:rsidP="00E950B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1513" w:rsidRPr="00E950BA" w:rsidRDefault="00841513" w:rsidP="00E950BA">
      <w:pPr>
        <w:pageBreakBefore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841513" w:rsidRPr="00E950BA" w:rsidRDefault="00841513" w:rsidP="00E9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13" w:rsidRPr="00E950BA" w:rsidRDefault="00841513" w:rsidP="00E950B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(перечень работ по переустройству</w:t>
      </w:r>
    </w:p>
    <w:p w:rsidR="00841513" w:rsidRPr="00E950BA" w:rsidRDefault="00841513" w:rsidP="00E9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13" w:rsidRPr="00E950BA" w:rsidRDefault="00841513" w:rsidP="00E950B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(перепланировке) помещения</w:t>
      </w:r>
    </w:p>
    <w:p w:rsidR="00841513" w:rsidRPr="00E950BA" w:rsidRDefault="00841513" w:rsidP="00E9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13" w:rsidRPr="00E950BA" w:rsidRDefault="00841513" w:rsidP="00E950B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иных необходимых работ по ремонту, реконструкции, реставрации помещения)</w:t>
      </w:r>
    </w:p>
    <w:p w:rsidR="00841513" w:rsidRPr="00E950BA" w:rsidRDefault="00841513" w:rsidP="00E950BA">
      <w:pPr>
        <w:tabs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41513" w:rsidRPr="00E950BA" w:rsidRDefault="00841513" w:rsidP="00E950BA">
      <w:pPr>
        <w:pBdr>
          <w:top w:val="single" w:sz="4" w:space="1" w:color="auto"/>
        </w:pBdr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41513" w:rsidRPr="00E950BA" w:rsidRDefault="00841513" w:rsidP="00E95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Отказать в переводе указанного помещения из жилого (нежилого) в нежилое (жилое) в связи с  </w:t>
      </w:r>
    </w:p>
    <w:p w:rsidR="00841513" w:rsidRPr="00E950BA" w:rsidRDefault="00841513" w:rsidP="00E950BA">
      <w:pPr>
        <w:pBdr>
          <w:top w:val="single" w:sz="4" w:space="1" w:color="auto"/>
        </w:pBd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(основание(я), установленное частью 1 статьи 24 Жилищного кодекса Российской Федерации)</w:t>
      </w:r>
    </w:p>
    <w:p w:rsidR="00841513" w:rsidRPr="00E950BA" w:rsidRDefault="00841513" w:rsidP="00E9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13" w:rsidRPr="00E950BA" w:rsidRDefault="00841513" w:rsidP="00E950BA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41513" w:rsidRPr="00E950BA" w:rsidRDefault="00841513" w:rsidP="00E9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13" w:rsidRPr="00E950BA" w:rsidRDefault="00841513" w:rsidP="00E950BA">
      <w:pPr>
        <w:pBdr>
          <w:top w:val="single" w:sz="4" w:space="1" w:color="auto"/>
        </w:pBdr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984"/>
        <w:gridCol w:w="284"/>
        <w:gridCol w:w="2835"/>
        <w:gridCol w:w="708"/>
      </w:tblGrid>
      <w:tr w:rsidR="00841513" w:rsidRPr="00E950BA" w:rsidTr="00790835">
        <w:trPr>
          <w:gridAfter w:val="1"/>
          <w:wAfter w:w="708" w:type="dxa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513" w:rsidRPr="00E950BA" w:rsidTr="00790835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лица,</w:t>
            </w: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(расшифровка подписи)</w:t>
            </w:r>
          </w:p>
        </w:tc>
      </w:tr>
    </w:tbl>
    <w:p w:rsidR="00841513" w:rsidRPr="00E950BA" w:rsidRDefault="00841513" w:rsidP="00E9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841513" w:rsidRPr="00E950BA" w:rsidTr="0079083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513" w:rsidRPr="00E950BA" w:rsidRDefault="00841513" w:rsidP="00E950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513" w:rsidRPr="00E950BA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841513" w:rsidRPr="00E950BA" w:rsidRDefault="00841513" w:rsidP="00E950B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841513" w:rsidRPr="00E950BA" w:rsidRDefault="00841513" w:rsidP="00E9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13" w:rsidRPr="00E950BA" w:rsidRDefault="00841513" w:rsidP="00E950BA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1513" w:rsidRPr="00E950BA" w:rsidRDefault="00841513" w:rsidP="00E950BA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41513" w:rsidRPr="00E950BA" w:rsidRDefault="00841513" w:rsidP="00E950B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13" w:rsidRPr="00E950BA" w:rsidRDefault="00841513" w:rsidP="00E950B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13" w:rsidRPr="00E950BA" w:rsidRDefault="00841513" w:rsidP="00E950B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13" w:rsidRPr="00E950BA" w:rsidRDefault="00841513" w:rsidP="00E950B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13" w:rsidRPr="00E950BA" w:rsidRDefault="00841513" w:rsidP="00E950B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13" w:rsidRPr="00E950BA" w:rsidRDefault="00841513" w:rsidP="00E950B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13" w:rsidRPr="00E950BA" w:rsidRDefault="00841513" w:rsidP="00E950B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13" w:rsidRPr="00E950BA" w:rsidRDefault="00841513" w:rsidP="00E950B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13" w:rsidRPr="00E950BA" w:rsidRDefault="00841513" w:rsidP="00E950B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13" w:rsidRPr="00E950BA" w:rsidRDefault="00841513" w:rsidP="00E950B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13" w:rsidRPr="00E950BA" w:rsidRDefault="00841513" w:rsidP="00E950B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13" w:rsidRPr="00E950BA" w:rsidRDefault="00841513" w:rsidP="00E950B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13" w:rsidRPr="00E950BA" w:rsidRDefault="00841513" w:rsidP="00E950B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13" w:rsidRPr="00E950BA" w:rsidRDefault="00841513" w:rsidP="00E950B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13" w:rsidRPr="00E950BA" w:rsidRDefault="00841513" w:rsidP="00E950B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13" w:rsidRPr="00E950BA" w:rsidRDefault="00841513" w:rsidP="00E950B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13" w:rsidRPr="00E950BA" w:rsidRDefault="00841513" w:rsidP="00E950B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13" w:rsidRPr="00E950BA" w:rsidRDefault="00841513" w:rsidP="00E950B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13" w:rsidRPr="00E950BA" w:rsidRDefault="00841513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Приложение № 5</w:t>
      </w:r>
    </w:p>
    <w:p w:rsidR="00841513" w:rsidRPr="00E950BA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841513" w:rsidRPr="00E950BA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841513" w:rsidRPr="00E950BA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E950BA">
        <w:rPr>
          <w:rFonts w:ascii="Times New Roman" w:eastAsia="Calibri" w:hAnsi="Times New Roman" w:cs="Times New Roman"/>
          <w:sz w:val="28"/>
          <w:szCs w:val="28"/>
        </w:rPr>
        <w:t>«</w:t>
      </w:r>
      <w:r w:rsidRPr="00E950BA">
        <w:rPr>
          <w:rFonts w:ascii="Times New Roman" w:eastAsia="Calibri" w:hAnsi="Times New Roman" w:cs="Times New Roman"/>
          <w:bCs/>
          <w:sz w:val="28"/>
          <w:szCs w:val="28"/>
        </w:rPr>
        <w:t xml:space="preserve">Перевод жилого помещения </w:t>
      </w:r>
    </w:p>
    <w:p w:rsidR="00841513" w:rsidRPr="00E950BA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Calibri" w:hAnsi="Times New Roman" w:cs="Times New Roman"/>
          <w:bCs/>
          <w:sz w:val="28"/>
          <w:szCs w:val="28"/>
        </w:rPr>
        <w:t>в нежилое или нежилого помещения в жилое помещение</w:t>
      </w:r>
      <w:r w:rsidRPr="00E950B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41513" w:rsidRPr="00E950BA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41513" w:rsidRPr="00E950BA" w:rsidRDefault="00841513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841513" w:rsidRPr="00E950BA" w:rsidRDefault="00841513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4B4281" w:rsidRPr="006D67AC" w:rsidRDefault="00A13095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50B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3600" cy="5419725"/>
            <wp:effectExtent l="0" t="0" r="0" b="9525"/>
            <wp:docPr id="1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281" w:rsidRPr="006D67AC" w:rsidRDefault="004B4281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4281" w:rsidRPr="006D67AC" w:rsidRDefault="004B4281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4281" w:rsidRPr="006D67AC" w:rsidRDefault="004B4281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4281" w:rsidRPr="006D67AC" w:rsidRDefault="004B4281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4281" w:rsidRPr="006D67AC" w:rsidRDefault="004B4281" w:rsidP="00E95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4B4281" w:rsidRPr="006D67AC" w:rsidSect="00C1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29A" w:rsidRDefault="00EB629A" w:rsidP="00841513">
      <w:pPr>
        <w:spacing w:after="0" w:line="240" w:lineRule="auto"/>
      </w:pPr>
      <w:r>
        <w:separator/>
      </w:r>
    </w:p>
  </w:endnote>
  <w:endnote w:type="continuationSeparator" w:id="0">
    <w:p w:rsidR="00EB629A" w:rsidRDefault="00EB629A" w:rsidP="0084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29A" w:rsidRDefault="00EB629A" w:rsidP="00841513">
      <w:pPr>
        <w:spacing w:after="0" w:line="240" w:lineRule="auto"/>
      </w:pPr>
      <w:r>
        <w:separator/>
      </w:r>
    </w:p>
  </w:footnote>
  <w:footnote w:type="continuationSeparator" w:id="0">
    <w:p w:rsidR="00EB629A" w:rsidRDefault="00EB629A" w:rsidP="00841513">
      <w:pPr>
        <w:spacing w:after="0" w:line="240" w:lineRule="auto"/>
      </w:pPr>
      <w:r>
        <w:continuationSeparator/>
      </w:r>
    </w:p>
  </w:footnote>
  <w:footnote w:id="1">
    <w:p w:rsidR="001D41B5" w:rsidRPr="00681218" w:rsidRDefault="001D41B5" w:rsidP="009B2DC7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681218">
        <w:rPr>
          <w:rStyle w:val="ae"/>
          <w:rFonts w:ascii="Times New Roman" w:hAnsi="Times New Roman" w:cs="Times New Roman"/>
        </w:rPr>
        <w:t>*</w:t>
      </w:r>
      <w:r w:rsidRPr="00681218">
        <w:rPr>
          <w:rFonts w:ascii="Times New Roman" w:hAnsi="Times New Roman" w:cs="Times New Roman"/>
        </w:rPr>
        <w:t xml:space="preserve"> В случае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услуг  (за исключением  раздела V административного регламента).</w:t>
      </w:r>
    </w:p>
    <w:p w:rsidR="001D41B5" w:rsidRPr="00790835" w:rsidRDefault="001D41B5" w:rsidP="009B2DC7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681218">
        <w:rPr>
          <w:rFonts w:ascii="Times New Roman" w:hAnsi="Times New Roman" w:cs="Times New Roman"/>
        </w:rPr>
        <w:t>В случае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</w:t>
      </w:r>
      <w:r w:rsidRPr="00790835">
        <w:rPr>
          <w:rFonts w:ascii="Times New Roman" w:hAnsi="Times New Roman" w:cs="Times New Roman"/>
        </w:rPr>
        <w:t xml:space="preserve"> и муниципальных услуг (функций), Портала государственных и муниципальных услуг (функций) Республики Коми.</w:t>
      </w:r>
    </w:p>
  </w:footnote>
  <w:footnote w:id="2">
    <w:p w:rsidR="001D41B5" w:rsidRPr="00B41F82" w:rsidRDefault="001D41B5" w:rsidP="00841513">
      <w:pPr>
        <w:pStyle w:val="ac"/>
        <w:rPr>
          <w:rFonts w:ascii="Times New Roman" w:hAnsi="Times New Roman" w:cs="Times New Roman"/>
        </w:rPr>
      </w:pPr>
      <w:r w:rsidRPr="00B41F82">
        <w:rPr>
          <w:rStyle w:val="ae"/>
          <w:rFonts w:ascii="Times New Roman" w:hAnsi="Times New Roman" w:cs="Times New Roman"/>
        </w:rPr>
        <w:footnoteRef/>
      </w:r>
      <w:r w:rsidRPr="00B41F82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1D41B5" w:rsidRPr="00B41F82" w:rsidRDefault="001D41B5" w:rsidP="00841513">
      <w:pPr>
        <w:pStyle w:val="ac"/>
        <w:rPr>
          <w:rFonts w:ascii="Times New Roman" w:hAnsi="Times New Roman" w:cs="Times New Roman"/>
        </w:rPr>
      </w:pPr>
      <w:r w:rsidRPr="00B41F82">
        <w:rPr>
          <w:rStyle w:val="ae"/>
          <w:rFonts w:ascii="Times New Roman" w:hAnsi="Times New Roman" w:cs="Times New Roman"/>
        </w:rPr>
        <w:footnoteRef/>
      </w:r>
      <w:r w:rsidRPr="00B41F82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4">
    <w:p w:rsidR="001D41B5" w:rsidRPr="00B41F82" w:rsidRDefault="001D41B5" w:rsidP="00841513">
      <w:pPr>
        <w:pStyle w:val="ac"/>
        <w:rPr>
          <w:rFonts w:ascii="Times New Roman" w:hAnsi="Times New Roman" w:cs="Times New Roman"/>
        </w:rPr>
      </w:pPr>
      <w:r w:rsidRPr="00B41F82">
        <w:rPr>
          <w:rStyle w:val="ae"/>
          <w:rFonts w:ascii="Times New Roman" w:hAnsi="Times New Roman" w:cs="Times New Roman"/>
        </w:rPr>
        <w:footnoteRef/>
      </w:r>
      <w:r w:rsidRPr="00B41F82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5">
    <w:p w:rsidR="001D41B5" w:rsidRPr="00B41F82" w:rsidRDefault="001D41B5" w:rsidP="00841513">
      <w:pPr>
        <w:pStyle w:val="ac"/>
        <w:rPr>
          <w:rFonts w:ascii="Times New Roman" w:hAnsi="Times New Roman" w:cs="Times New Roman"/>
        </w:rPr>
      </w:pPr>
      <w:r w:rsidRPr="00B41F82">
        <w:rPr>
          <w:rStyle w:val="ae"/>
          <w:rFonts w:ascii="Times New Roman" w:hAnsi="Times New Roman" w:cs="Times New Roman"/>
        </w:rPr>
        <w:footnoteRef/>
      </w:r>
      <w:r w:rsidRPr="00B41F82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7"/>
  </w:num>
  <w:num w:numId="6">
    <w:abstractNumId w:val="19"/>
  </w:num>
  <w:num w:numId="7">
    <w:abstractNumId w:val="8"/>
  </w:num>
  <w:num w:numId="8">
    <w:abstractNumId w:val="5"/>
  </w:num>
  <w:num w:numId="9">
    <w:abstractNumId w:val="15"/>
  </w:num>
  <w:num w:numId="10">
    <w:abstractNumId w:val="16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8"/>
  </w:num>
  <w:num w:numId="17">
    <w:abstractNumId w:val="13"/>
  </w:num>
  <w:num w:numId="18">
    <w:abstractNumId w:val="0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81"/>
    <w:rsid w:val="00014B55"/>
    <w:rsid w:val="00070B2A"/>
    <w:rsid w:val="00197C5E"/>
    <w:rsid w:val="001A0454"/>
    <w:rsid w:val="001D41B5"/>
    <w:rsid w:val="002F0A7E"/>
    <w:rsid w:val="004B4281"/>
    <w:rsid w:val="004F6976"/>
    <w:rsid w:val="00551A29"/>
    <w:rsid w:val="00626E2E"/>
    <w:rsid w:val="00681218"/>
    <w:rsid w:val="00697A38"/>
    <w:rsid w:val="00790835"/>
    <w:rsid w:val="007E2AA3"/>
    <w:rsid w:val="0081446E"/>
    <w:rsid w:val="00841513"/>
    <w:rsid w:val="00933E10"/>
    <w:rsid w:val="00941152"/>
    <w:rsid w:val="0098085F"/>
    <w:rsid w:val="009B2DC7"/>
    <w:rsid w:val="00A13095"/>
    <w:rsid w:val="00A9471A"/>
    <w:rsid w:val="00AC3A08"/>
    <w:rsid w:val="00B41F82"/>
    <w:rsid w:val="00C11E3A"/>
    <w:rsid w:val="00C15987"/>
    <w:rsid w:val="00C42AE2"/>
    <w:rsid w:val="00C76D48"/>
    <w:rsid w:val="00C90AA4"/>
    <w:rsid w:val="00CF638B"/>
    <w:rsid w:val="00D626AE"/>
    <w:rsid w:val="00DA4D7A"/>
    <w:rsid w:val="00E32AE8"/>
    <w:rsid w:val="00E950BA"/>
    <w:rsid w:val="00EB629A"/>
    <w:rsid w:val="00F13329"/>
    <w:rsid w:val="00FC297F"/>
    <w:rsid w:val="00FC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379BC-8026-4DC4-821E-83818BA1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64F8DFD93374F550D0C076A2B4609CF138751102FBBC719F1B1224A6g22EF" TargetMode="External"/><Relationship Id="rId13" Type="http://schemas.openxmlformats.org/officeDocument/2006/relationships/hyperlink" Target="consultantplus://offline/ref=971BB25385751601C288800B4CCA807B7A72678DFB457562C133EEE52857CC30C7E99001A67AC2E9c4E0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1BB25385751601C288800B4CCA807B7A72678DFB457562C133EEE52857CC30C7E99001A67AC2E8c4E3M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64F8DFD93374F550D0DE7BB4D83E98F6322D1C07F0B42FC6444979F12707E00FCE604DAF5BFE1FD14D27g22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1BB25385751601C288800B4CCA807B7A72678DFB457562C133EEE52857CC30C7E99001A67AC2E8c4E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985BD228F7185D324C9272790C2F8E2E51BBB74878881B0B4F5A32DD4BAD19162D65C4776B5170T0N9M" TargetMode="External"/><Relationship Id="rId10" Type="http://schemas.openxmlformats.org/officeDocument/2006/relationships/hyperlink" Target="consultantplus://offline/ref=7C0A7380B68D115D61CE0C9E10E6686965945CA041EFF9D912FF30CA6EA1472F913E9BD7x469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46;fld=134" TargetMode="External"/><Relationship Id="rId14" Type="http://schemas.openxmlformats.org/officeDocument/2006/relationships/hyperlink" Target="consultantplus://offline/ref=7A985BD228F7185D324C9272790C2F8E2E53B6B74F7C881B0B4F5A32DDT4N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8CF3-5ED1-4952-9191-8EFDF765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12750</Words>
  <Characters>72676</Characters>
  <Application>Microsoft Office Word</Application>
  <DocSecurity>4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Андрианова Светлана Юрьевна</cp:lastModifiedBy>
  <cp:revision>2</cp:revision>
  <dcterms:created xsi:type="dcterms:W3CDTF">2017-09-25T13:23:00Z</dcterms:created>
  <dcterms:modified xsi:type="dcterms:W3CDTF">2017-09-25T13:23:00Z</dcterms:modified>
</cp:coreProperties>
</file>